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BA" w:rsidRPr="001551BA" w:rsidRDefault="001551BA" w:rsidP="001551BA">
      <w:pPr>
        <w:spacing w:after="0" w:line="240" w:lineRule="auto"/>
        <w:ind w:right="175"/>
        <w:jc w:val="right"/>
        <w:rPr>
          <w:rFonts w:ascii="Times New Roman" w:hAnsi="Times New Roman" w:cs="Times New Roman"/>
          <w:sz w:val="28"/>
          <w:szCs w:val="24"/>
        </w:rPr>
      </w:pPr>
      <w:r w:rsidRPr="001551BA">
        <w:rPr>
          <w:rStyle w:val="a3"/>
          <w:rFonts w:ascii="Times New Roman" w:hAnsi="Times New Roman" w:cs="Times New Roman"/>
          <w:bCs/>
          <w:color w:val="auto"/>
          <w:sz w:val="28"/>
          <w:szCs w:val="24"/>
        </w:rPr>
        <w:t>Приложение 2</w:t>
      </w:r>
      <w:r w:rsidRPr="001551BA">
        <w:rPr>
          <w:rStyle w:val="a3"/>
          <w:rFonts w:ascii="Times New Roman" w:hAnsi="Times New Roman" w:cs="Times New Roman"/>
          <w:bCs/>
          <w:color w:val="auto"/>
          <w:sz w:val="28"/>
          <w:szCs w:val="24"/>
        </w:rPr>
        <w:br/>
        <w:t xml:space="preserve">к </w:t>
      </w:r>
      <w:hyperlink w:anchor="sub_1000" w:history="1">
        <w:r w:rsidRPr="00BA5339">
          <w:rPr>
            <w:rStyle w:val="a4"/>
            <w:rFonts w:ascii="Times New Roman" w:hAnsi="Times New Roman"/>
            <w:color w:val="auto"/>
            <w:sz w:val="28"/>
            <w:szCs w:val="24"/>
          </w:rPr>
          <w:t>Инвестиционной стратегии</w:t>
        </w:r>
      </w:hyperlink>
      <w:r w:rsidRPr="001551BA">
        <w:rPr>
          <w:rStyle w:val="a3"/>
          <w:rFonts w:ascii="Times New Roman" w:hAnsi="Times New Roman" w:cs="Times New Roman"/>
          <w:bCs/>
          <w:color w:val="auto"/>
          <w:sz w:val="28"/>
          <w:szCs w:val="24"/>
        </w:rPr>
        <w:br/>
        <w:t>Республики Мордовия до 2020 года</w:t>
      </w:r>
    </w:p>
    <w:p w:rsidR="001551BA" w:rsidRPr="001551BA" w:rsidRDefault="001551BA" w:rsidP="001551BA">
      <w:pPr>
        <w:pStyle w:val="1"/>
        <w:spacing w:before="0" w:after="0"/>
        <w:ind w:right="175"/>
        <w:rPr>
          <w:rFonts w:ascii="Times New Roman" w:hAnsi="Times New Roman" w:cs="Times New Roman"/>
          <w:sz w:val="28"/>
        </w:rPr>
      </w:pPr>
      <w:r w:rsidRPr="001551BA">
        <w:rPr>
          <w:rFonts w:ascii="Times New Roman" w:hAnsi="Times New Roman" w:cs="Times New Roman"/>
          <w:sz w:val="28"/>
        </w:rPr>
        <w:t>План</w:t>
      </w:r>
      <w:r w:rsidRPr="001551BA">
        <w:rPr>
          <w:rFonts w:ascii="Times New Roman" w:hAnsi="Times New Roman" w:cs="Times New Roman"/>
          <w:sz w:val="28"/>
        </w:rPr>
        <w:br/>
        <w:t>мероприятий по улучшению инвестиционного климата в Республике Мордовия</w:t>
      </w:r>
    </w:p>
    <w:p w:rsidR="001551BA" w:rsidRPr="001551BA" w:rsidRDefault="001551BA" w:rsidP="00155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841"/>
        <w:gridCol w:w="799"/>
        <w:gridCol w:w="840"/>
        <w:gridCol w:w="840"/>
        <w:gridCol w:w="840"/>
        <w:gridCol w:w="840"/>
        <w:gridCol w:w="840"/>
        <w:gridCol w:w="700"/>
        <w:gridCol w:w="2097"/>
        <w:gridCol w:w="1559"/>
        <w:gridCol w:w="1559"/>
      </w:tblGrid>
      <w:tr w:rsidR="001551BA" w:rsidRPr="001551BA" w:rsidTr="001551BA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Наименование и суть мероприятия</w:t>
            </w:r>
          </w:p>
        </w:tc>
        <w:tc>
          <w:tcPr>
            <w:tcW w:w="5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Сроки реализации</w:t>
            </w:r>
          </w:p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Оценка стоимости реализации, млн. руб.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Ожидаемый результат. Критерии успеха применения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Отв. исполнитель</w:t>
            </w:r>
          </w:p>
        </w:tc>
      </w:tr>
      <w:tr w:rsidR="001551BA" w:rsidRPr="001551BA" w:rsidTr="001551BA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551BA" w:rsidRPr="001551BA" w:rsidTr="001551B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12</w:t>
            </w:r>
          </w:p>
        </w:tc>
      </w:tr>
      <w:tr w:rsidR="001551BA" w:rsidRPr="001551BA" w:rsidTr="001551BA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 Обеспечение благоприятного инвестиционного климата</w:t>
            </w:r>
          </w:p>
        </w:tc>
      </w:tr>
      <w:tr w:rsidR="001551BA" w:rsidRPr="001551BA" w:rsidTr="001551B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551BA">
              <w:rPr>
                <w:rFonts w:ascii="Times New Roman" w:hAnsi="Times New Roman" w:cs="Times New Roman"/>
                <w:sz w:val="21"/>
                <w:szCs w:val="21"/>
              </w:rPr>
              <w:t>Реализация дорожной карты «Стандарта деятельности органов исполнительной власти субъекта РФ по обеспечению благоприятного инвестиционного климата в регионе» (распоряжение Главы Республики Мордовия от 31 июля 2013 г. N 501-РГ)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1551BA">
              <w:rPr>
                <w:rFonts w:ascii="Times New Roman" w:hAnsi="Times New Roman" w:cs="Times New Roman"/>
                <w:sz w:val="20"/>
              </w:rPr>
              <w:t>без дополнительного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1551BA">
              <w:rPr>
                <w:rFonts w:ascii="Times New Roman" w:hAnsi="Times New Roman" w:cs="Times New Roman"/>
                <w:sz w:val="20"/>
              </w:rPr>
              <w:t>Министерство экономики Республики Мордовия</w:t>
            </w:r>
          </w:p>
        </w:tc>
      </w:tr>
      <w:tr w:rsidR="001551BA" w:rsidRPr="001551BA" w:rsidTr="001551B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551BA">
              <w:rPr>
                <w:rFonts w:ascii="Times New Roman" w:hAnsi="Times New Roman" w:cs="Times New Roman"/>
                <w:sz w:val="21"/>
                <w:szCs w:val="21"/>
              </w:rPr>
              <w:t xml:space="preserve">Реализация </w:t>
            </w:r>
            <w:hyperlink r:id="rId6" w:history="1">
              <w:r w:rsidRPr="00567E63">
                <w:rPr>
                  <w:rStyle w:val="a4"/>
                  <w:rFonts w:ascii="Times New Roman" w:hAnsi="Times New Roman"/>
                  <w:b w:val="0"/>
                  <w:color w:val="auto"/>
                  <w:sz w:val="21"/>
                  <w:szCs w:val="21"/>
                </w:rPr>
                <w:t>плана мероприятий</w:t>
              </w:r>
            </w:hyperlink>
            <w:r w:rsidRPr="001551BA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1551BA">
              <w:rPr>
                <w:rFonts w:ascii="Times New Roman" w:hAnsi="Times New Roman" w:cs="Times New Roman"/>
                <w:sz w:val="21"/>
                <w:szCs w:val="21"/>
              </w:rPr>
              <w:t>дорожной карты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1551BA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r w:rsidRPr="001551BA">
              <w:rPr>
                <w:rFonts w:ascii="Times New Roman" w:hAnsi="Times New Roman" w:cs="Times New Roman"/>
                <w:sz w:val="21"/>
                <w:szCs w:val="21"/>
              </w:rPr>
              <w:t>Совершенствование правового регулирования градостроительной деятельности и улучшение предпринимательского климата в сфере строительства на территории Республики Мордовия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» </w:t>
            </w:r>
            <w:r w:rsidRPr="001551BA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hyperlink r:id="rId7" w:history="1">
              <w:r w:rsidRPr="00567E63">
                <w:rPr>
                  <w:rStyle w:val="a4"/>
                  <w:rFonts w:ascii="Times New Roman" w:hAnsi="Times New Roman"/>
                  <w:b w:val="0"/>
                  <w:color w:val="auto"/>
                  <w:sz w:val="21"/>
                  <w:szCs w:val="21"/>
                </w:rPr>
                <w:t>распоряжение</w:t>
              </w:r>
            </w:hyperlink>
            <w:r w:rsidRPr="00567E6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1551BA">
              <w:rPr>
                <w:rFonts w:ascii="Times New Roman" w:hAnsi="Times New Roman" w:cs="Times New Roman"/>
                <w:sz w:val="21"/>
                <w:szCs w:val="21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РМ </w:t>
            </w:r>
            <w:r w:rsidRPr="001551BA">
              <w:rPr>
                <w:rFonts w:ascii="Times New Roman" w:hAnsi="Times New Roman" w:cs="Times New Roman"/>
                <w:sz w:val="21"/>
                <w:szCs w:val="21"/>
              </w:rPr>
              <w:t>от 26 августа 2013 г. N 486-Р)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1551BA">
              <w:rPr>
                <w:rFonts w:ascii="Times New Roman" w:hAnsi="Times New Roman" w:cs="Times New Roman"/>
                <w:sz w:val="20"/>
              </w:rPr>
              <w:t>реализация мероприятий до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1551BA">
              <w:rPr>
                <w:rFonts w:ascii="Times New Roman" w:hAnsi="Times New Roman" w:cs="Times New Roman"/>
                <w:sz w:val="20"/>
              </w:rPr>
              <w:t>Министерство строительства и архитектуры Республики Мордовия</w:t>
            </w:r>
          </w:p>
        </w:tc>
      </w:tr>
      <w:tr w:rsidR="001551BA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Наименование и суть мероприятия</w:t>
            </w:r>
          </w:p>
        </w:tc>
        <w:tc>
          <w:tcPr>
            <w:tcW w:w="5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Сроки реализации</w:t>
            </w:r>
          </w:p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Оценка стоимости реализации, млн. руб.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Ожидаемый результат. Критерии успеха применения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Отв. исполнитель</w:t>
            </w:r>
          </w:p>
        </w:tc>
      </w:tr>
      <w:tr w:rsidR="001551BA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51BA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12</w:t>
            </w:r>
          </w:p>
        </w:tc>
      </w:tr>
      <w:tr w:rsidR="001551BA" w:rsidRPr="001551BA" w:rsidTr="001551B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551BA">
              <w:rPr>
                <w:rFonts w:ascii="Times New Roman" w:hAnsi="Times New Roman" w:cs="Times New Roman"/>
                <w:sz w:val="21"/>
                <w:szCs w:val="21"/>
              </w:rPr>
              <w:t>Реализация</w:t>
            </w:r>
            <w:r w:rsidRPr="00BA533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hyperlink r:id="rId8" w:history="1">
              <w:r w:rsidRPr="00BA5339">
                <w:rPr>
                  <w:rStyle w:val="a4"/>
                  <w:rFonts w:ascii="Times New Roman" w:hAnsi="Times New Roman"/>
                  <w:b w:val="0"/>
                  <w:color w:val="auto"/>
                  <w:sz w:val="21"/>
                  <w:szCs w:val="21"/>
                </w:rPr>
                <w:t>плана мероприятий</w:t>
              </w:r>
            </w:hyperlink>
            <w:r w:rsidRPr="001551BA">
              <w:rPr>
                <w:rFonts w:ascii="Times New Roman" w:hAnsi="Times New Roman" w:cs="Times New Roman"/>
                <w:sz w:val="21"/>
                <w:szCs w:val="21"/>
              </w:rPr>
              <w:t xml:space="preserve"> («дорожная карта») «Снижение административных барьеров с использованием лучших практик и рекомендаций Всемирного банка по результатам субнационального исследования «Ведение бизнеса в России 2012» по сокращению прохождения количества процедур, сроков и стоимости, необходимых для подключения к энергосетям хозяйствующих субъектов на территории Республики Мордовия» (</w:t>
            </w:r>
            <w:hyperlink r:id="rId9" w:history="1">
              <w:r w:rsidRPr="00BA5339">
                <w:rPr>
                  <w:rStyle w:val="a4"/>
                  <w:rFonts w:ascii="Times New Roman" w:hAnsi="Times New Roman"/>
                  <w:b w:val="0"/>
                  <w:color w:val="auto"/>
                  <w:sz w:val="21"/>
                  <w:szCs w:val="21"/>
                </w:rPr>
                <w:t>распоряжение</w:t>
              </w:r>
            </w:hyperlink>
            <w:r w:rsidRPr="001551BA">
              <w:rPr>
                <w:rFonts w:ascii="Times New Roman" w:hAnsi="Times New Roman" w:cs="Times New Roman"/>
                <w:sz w:val="21"/>
                <w:szCs w:val="21"/>
              </w:rPr>
              <w:t xml:space="preserve"> Правительства Республики Мордовия от 21 октября 2013 г. N 638-Р)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0"/>
              </w:rPr>
            </w:pPr>
            <w:r w:rsidRPr="001551BA">
              <w:rPr>
                <w:rFonts w:ascii="Times New Roman" w:hAnsi="Times New Roman" w:cs="Times New Roman"/>
                <w:sz w:val="20"/>
              </w:rPr>
              <w:t>реализация мероприятий до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18"/>
              </w:rPr>
            </w:pPr>
            <w:r w:rsidRPr="001551BA">
              <w:rPr>
                <w:rFonts w:ascii="Times New Roman" w:hAnsi="Times New Roman" w:cs="Times New Roman"/>
                <w:sz w:val="18"/>
              </w:rPr>
              <w:t>Министерство энергетики и тарифной политики Республики Мордовия, исполнительные органы государственной власти Республики Мордовия во взаимодействии с электросетевыми организациями и органами местного самоуправления (по согласованию)</w:t>
            </w:r>
          </w:p>
        </w:tc>
      </w:tr>
      <w:tr w:rsidR="001551BA" w:rsidRPr="001551BA" w:rsidTr="001551B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  <w:sz w:val="22"/>
              </w:rPr>
              <w:t>Реализация плана мероприятий (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1551BA">
              <w:rPr>
                <w:rFonts w:ascii="Times New Roman" w:hAnsi="Times New Roman" w:cs="Times New Roman"/>
                <w:sz w:val="22"/>
              </w:rPr>
              <w:t>дорожная карта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1551BA">
              <w:rPr>
                <w:rFonts w:ascii="Times New Roman" w:hAnsi="Times New Roman" w:cs="Times New Roman"/>
                <w:sz w:val="22"/>
              </w:rPr>
              <w:t>) по развитию конкуренции в Республике Мордовия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  <w:sz w:val="20"/>
              </w:rPr>
            </w:pPr>
            <w:r w:rsidRPr="001551BA">
              <w:rPr>
                <w:rFonts w:ascii="Times New Roman" w:hAnsi="Times New Roman" w:cs="Times New Roman"/>
                <w:sz w:val="20"/>
              </w:rPr>
              <w:t>реализация мероприятий до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18"/>
              </w:rPr>
            </w:pPr>
            <w:r w:rsidRPr="001551BA">
              <w:rPr>
                <w:rFonts w:ascii="Times New Roman" w:hAnsi="Times New Roman" w:cs="Times New Roman"/>
                <w:sz w:val="18"/>
              </w:rPr>
              <w:t>Министерство экономики Республики Мордовия, исполнительные органы государственной власти Республики Мордовия во взаимодействии с УФАС России по Республике Мордовия</w:t>
            </w:r>
          </w:p>
        </w:tc>
      </w:tr>
      <w:tr w:rsidR="001551BA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Наименование и суть мероприятия</w:t>
            </w:r>
          </w:p>
        </w:tc>
        <w:tc>
          <w:tcPr>
            <w:tcW w:w="5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Сроки реализации</w:t>
            </w:r>
          </w:p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Оценка стоимости реализации, млн. руб.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Ожидаемый результат. Критерии успеха применения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Отв. исполнитель</w:t>
            </w:r>
          </w:p>
        </w:tc>
      </w:tr>
      <w:tr w:rsidR="001551BA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18"/>
              </w:rPr>
            </w:pPr>
          </w:p>
        </w:tc>
      </w:tr>
      <w:tr w:rsidR="001551BA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12</w:t>
            </w:r>
          </w:p>
        </w:tc>
      </w:tr>
      <w:tr w:rsidR="001551BA" w:rsidRPr="001551BA" w:rsidTr="001551B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hyperlink r:id="rId10" w:history="1">
              <w:r w:rsidRPr="001C5132">
                <w:rPr>
                  <w:rStyle w:val="a4"/>
                  <w:rFonts w:ascii="Times New Roman" w:hAnsi="Times New Roman"/>
                  <w:b w:val="0"/>
                  <w:color w:val="auto"/>
                  <w:sz w:val="20"/>
                </w:rPr>
                <w:t>Республиканская целевая программа</w:t>
              </w:r>
            </w:hyperlink>
            <w:r w:rsidRPr="001551BA">
              <w:rPr>
                <w:rFonts w:ascii="Times New Roman" w:hAnsi="Times New Roman" w:cs="Times New Roman"/>
                <w:sz w:val="20"/>
              </w:rPr>
              <w:t xml:space="preserve">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2011 - 2013 годы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18"/>
              </w:rPr>
            </w:pPr>
            <w:r w:rsidRPr="001551BA">
              <w:rPr>
                <w:rFonts w:ascii="Times New Roman" w:hAnsi="Times New Roman" w:cs="Times New Roman"/>
                <w:sz w:val="18"/>
              </w:rPr>
              <w:t>Министерство экономики Республики Мордовия во взаимодействии с органами местного самоуправления (по согласованию)</w:t>
            </w:r>
          </w:p>
        </w:tc>
      </w:tr>
      <w:tr w:rsidR="001551BA" w:rsidRPr="001551BA" w:rsidTr="001551BA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  <w:sz w:val="20"/>
              </w:rPr>
              <w:t>Обеспечение эффективной работы Межведомственной комиссии по рассмотрению проблемных вопросов, связанных с реализацией инвестиционных проектов на территории Республики Мордовия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551BA">
              <w:rPr>
                <w:rFonts w:ascii="Times New Roman" w:hAnsi="Times New Roman" w:cs="Times New Roman"/>
                <w:sz w:val="21"/>
                <w:szCs w:val="21"/>
              </w:rPr>
              <w:t>без дополнительного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  <w:sz w:val="20"/>
              </w:rPr>
              <w:t>отсутствие обоснованных жалоб и претензий на решения Межведомственной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18"/>
              </w:rPr>
            </w:pPr>
            <w:r w:rsidRPr="001551BA">
              <w:rPr>
                <w:rFonts w:ascii="Times New Roman" w:hAnsi="Times New Roman" w:cs="Times New Roman"/>
                <w:sz w:val="18"/>
              </w:rPr>
              <w:t>Министерство экономики Республики Мордовия</w:t>
            </w:r>
          </w:p>
        </w:tc>
      </w:tr>
      <w:tr w:rsidR="001551BA" w:rsidRPr="001551BA" w:rsidTr="001551BA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551BA" w:rsidRPr="001551BA" w:rsidTr="001551BA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551BA" w:rsidRPr="001551BA" w:rsidTr="001551BA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551BA" w:rsidRPr="001551BA" w:rsidRDefault="001551BA" w:rsidP="001551BA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  <w:sz w:val="22"/>
              </w:rPr>
              <w:t>2 Создание инфраструктуры региона</w:t>
            </w:r>
          </w:p>
        </w:tc>
      </w:tr>
      <w:tr w:rsidR="001551BA" w:rsidRPr="001551BA" w:rsidTr="001551BA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551BA">
              <w:rPr>
                <w:rFonts w:ascii="Times New Roman" w:hAnsi="Times New Roman" w:cs="Times New Roman"/>
                <w:sz w:val="20"/>
                <w:szCs w:val="21"/>
              </w:rPr>
              <w:t>Формирование нормативно-правовой концепции создания объектов производственной инфраструктуры для инвесторов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51B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551BA">
              <w:rPr>
                <w:rFonts w:ascii="Times New Roman" w:hAnsi="Times New Roman" w:cs="Times New Roman"/>
                <w:sz w:val="21"/>
                <w:szCs w:val="21"/>
              </w:rPr>
              <w:t>без дополнительного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21"/>
              </w:rPr>
            </w:pPr>
            <w:r w:rsidRPr="001551BA">
              <w:rPr>
                <w:rFonts w:ascii="Times New Roman" w:hAnsi="Times New Roman" w:cs="Times New Roman"/>
                <w:sz w:val="18"/>
                <w:szCs w:val="21"/>
              </w:rPr>
              <w:t>наличие необходимых нормативных правовых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21"/>
              </w:rPr>
            </w:pPr>
            <w:r w:rsidRPr="001551BA">
              <w:rPr>
                <w:rFonts w:ascii="Times New Roman" w:hAnsi="Times New Roman" w:cs="Times New Roman"/>
                <w:sz w:val="18"/>
                <w:szCs w:val="21"/>
              </w:rPr>
              <w:t>Министерство экономики Республики Мордови</w:t>
            </w:r>
            <w:r>
              <w:rPr>
                <w:rFonts w:ascii="Times New Roman" w:hAnsi="Times New Roman" w:cs="Times New Roman"/>
                <w:sz w:val="18"/>
                <w:szCs w:val="21"/>
              </w:rPr>
              <w:t>я</w:t>
            </w:r>
          </w:p>
        </w:tc>
      </w:tr>
      <w:tr w:rsidR="001551BA" w:rsidRPr="001551BA" w:rsidTr="001551BA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</w:tr>
      <w:tr w:rsidR="001551BA" w:rsidRPr="001551BA" w:rsidTr="001551BA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551BA">
              <w:rPr>
                <w:rFonts w:ascii="Times New Roman" w:hAnsi="Times New Roman" w:cs="Times New Roman"/>
                <w:sz w:val="21"/>
                <w:szCs w:val="21"/>
              </w:rPr>
              <w:t>Создание реестра свободных производственных площадей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51B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51BA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1551BA">
              <w:rPr>
                <w:rFonts w:ascii="Times New Roman" w:hAnsi="Times New Roman" w:cs="Times New Roman"/>
                <w:sz w:val="21"/>
                <w:szCs w:val="21"/>
              </w:rPr>
              <w:t>без дополнительного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21"/>
              </w:rPr>
            </w:pPr>
            <w:r w:rsidRPr="001551BA">
              <w:rPr>
                <w:rFonts w:ascii="Times New Roman" w:hAnsi="Times New Roman" w:cs="Times New Roman"/>
                <w:sz w:val="18"/>
                <w:szCs w:val="21"/>
              </w:rPr>
              <w:t>наличие единой базы территорий для размещения промышленных объектов. Наличие актуальной базы данных.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21"/>
              </w:rPr>
            </w:pPr>
            <w:r w:rsidRPr="001551BA">
              <w:rPr>
                <w:rFonts w:ascii="Times New Roman" w:hAnsi="Times New Roman" w:cs="Times New Roman"/>
                <w:sz w:val="18"/>
                <w:szCs w:val="21"/>
              </w:rPr>
              <w:t>Министерство экономики Республики Мордовия, Корпорация развития Республики Мордовия</w:t>
            </w:r>
          </w:p>
          <w:p w:rsidR="001551BA" w:rsidRPr="001551BA" w:rsidRDefault="001551BA" w:rsidP="001551BA">
            <w:pPr>
              <w:spacing w:after="0" w:line="240" w:lineRule="auto"/>
            </w:pPr>
          </w:p>
        </w:tc>
      </w:tr>
      <w:tr w:rsidR="001551BA" w:rsidRPr="001551BA" w:rsidTr="001551BA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551BA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Наименование и суть мероприятия</w:t>
            </w:r>
          </w:p>
        </w:tc>
        <w:tc>
          <w:tcPr>
            <w:tcW w:w="5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Сроки реализации</w:t>
            </w:r>
          </w:p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Оценка стоимости реализации, млн. руб.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Ожидаемый результат. Критерии успеха применения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Отв. исполнитель</w:t>
            </w:r>
          </w:p>
        </w:tc>
      </w:tr>
      <w:tr w:rsidR="001551BA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551BA" w:rsidRPr="001551BA" w:rsidTr="001551B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1BA" w:rsidRPr="001551BA" w:rsidRDefault="001551BA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12</w:t>
            </w:r>
          </w:p>
        </w:tc>
      </w:tr>
      <w:tr w:rsidR="001551BA" w:rsidRPr="001551BA" w:rsidTr="001551BA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C25925" w:rsidP="001551B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Создание подготовленных «промышленных площадок»</w:t>
            </w:r>
            <w:r w:rsidR="001551BA" w:rsidRPr="001551BA">
              <w:rPr>
                <w:rFonts w:ascii="Times New Roman" w:hAnsi="Times New Roman" w:cs="Times New Roman"/>
                <w:sz w:val="22"/>
              </w:rPr>
              <w:t>, особых экономических зон, индустриальных и технологических парков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  <w:sz w:val="22"/>
              </w:rPr>
              <w:t>Республиканский бюджет Республики Мордовия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  <w:sz w:val="22"/>
              </w:rPr>
              <w:t>проведение комплекса землеустроительных работ, постановка сформированного земельного участка на государственный кадастровый учет, регистрация прав на земельный участок, подведение к земельному участку энергетической инженерной, транспортной и телекоммуникационной инфраструктуры</w:t>
            </w:r>
          </w:p>
          <w:p w:rsidR="00C25925" w:rsidRDefault="00C25925" w:rsidP="00C25925"/>
          <w:p w:rsidR="00C25925" w:rsidRPr="00C25925" w:rsidRDefault="00C25925" w:rsidP="00C25925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  <w:sz w:val="22"/>
              </w:rPr>
              <w:t>Министерство экономики Республики Мордовия,</w:t>
            </w:r>
          </w:p>
          <w:p w:rsidR="001551BA" w:rsidRPr="001551BA" w:rsidRDefault="001551BA" w:rsidP="001551B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  <w:sz w:val="22"/>
              </w:rPr>
              <w:t>исполнительные органы государственной власти Республики Мордовия во взаимодействии с</w:t>
            </w:r>
          </w:p>
          <w:p w:rsidR="001551BA" w:rsidRPr="001551BA" w:rsidRDefault="001551BA" w:rsidP="00C25925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  <w:sz w:val="22"/>
              </w:rPr>
              <w:t>Корпорацией развития Республики Мордови</w:t>
            </w:r>
            <w:r w:rsidR="00C25925">
              <w:rPr>
                <w:rFonts w:ascii="Times New Roman" w:hAnsi="Times New Roman" w:cs="Times New Roman"/>
                <w:sz w:val="22"/>
              </w:rPr>
              <w:t>я</w:t>
            </w:r>
          </w:p>
        </w:tc>
      </w:tr>
      <w:tr w:rsidR="001551BA" w:rsidRPr="001551BA" w:rsidTr="00C25925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C25925" w:rsidRDefault="001551BA" w:rsidP="00C2592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C25925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C25925" w:rsidRDefault="001551BA" w:rsidP="00C2592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C25925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C25925" w:rsidRDefault="001551BA" w:rsidP="00C2592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C25925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C25925" w:rsidRDefault="001551BA" w:rsidP="00C2592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C25925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C25925" w:rsidRDefault="001551BA" w:rsidP="00C2592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C25925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BA" w:rsidRPr="00C25925" w:rsidRDefault="001551BA" w:rsidP="00C2592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C25925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1BA" w:rsidRPr="001551BA" w:rsidRDefault="001551BA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5925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925" w:rsidRPr="001551BA" w:rsidRDefault="00C2592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925" w:rsidRPr="001551BA" w:rsidRDefault="00C2592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Наименование и суть мероприятия</w:t>
            </w:r>
          </w:p>
        </w:tc>
        <w:tc>
          <w:tcPr>
            <w:tcW w:w="5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1551BA" w:rsidRDefault="00C2592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Сроки реализации</w:t>
            </w:r>
          </w:p>
          <w:p w:rsidR="00C25925" w:rsidRPr="001551BA" w:rsidRDefault="00C2592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Оценка стоимости реализации, млн. руб.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925" w:rsidRPr="001551BA" w:rsidRDefault="00C2592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925" w:rsidRPr="001551BA" w:rsidRDefault="00C2592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Ожидаемый результат. Критерии успеха применения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5925" w:rsidRPr="001551BA" w:rsidRDefault="00C2592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Отв. исполнитель</w:t>
            </w:r>
          </w:p>
        </w:tc>
      </w:tr>
      <w:tr w:rsidR="00C25925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1551BA" w:rsidRDefault="00C25925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5925" w:rsidRPr="001551BA" w:rsidTr="001551B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925" w:rsidRPr="001551BA" w:rsidRDefault="00C2592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12</w:t>
            </w:r>
          </w:p>
        </w:tc>
      </w:tr>
      <w:tr w:rsidR="00C25925" w:rsidRPr="001551BA" w:rsidTr="00C25925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C25925" w:rsidRDefault="00C25925" w:rsidP="00C25925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25925">
              <w:rPr>
                <w:rFonts w:ascii="Times New Roman" w:hAnsi="Times New Roman" w:cs="Times New Roman"/>
                <w:sz w:val="22"/>
              </w:rPr>
              <w:t xml:space="preserve">Подготовка и принятие Закона Республики Мордовия </w:t>
            </w:r>
            <w:r>
              <w:rPr>
                <w:rFonts w:ascii="Times New Roman" w:hAnsi="Times New Roman" w:cs="Times New Roman"/>
                <w:sz w:val="22"/>
              </w:rPr>
              <w:t>«</w:t>
            </w:r>
            <w:r w:rsidRPr="00C25925">
              <w:rPr>
                <w:rFonts w:ascii="Times New Roman" w:hAnsi="Times New Roman" w:cs="Times New Roman"/>
                <w:sz w:val="22"/>
              </w:rPr>
              <w:t>Об участии Республики Мордовия в государственно-частном партнерстве</w:t>
            </w:r>
            <w:r>
              <w:rPr>
                <w:rFonts w:ascii="Times New Roman" w:hAnsi="Times New Roman" w:cs="Times New Roman"/>
                <w:sz w:val="22"/>
              </w:rPr>
              <w:t>»</w:t>
            </w:r>
            <w:r w:rsidRPr="00C25925">
              <w:rPr>
                <w:rFonts w:ascii="Times New Roman" w:hAnsi="Times New Roman" w:cs="Times New Roman"/>
                <w:sz w:val="22"/>
              </w:rPr>
              <w:t xml:space="preserve"> в течение 3 месяцев после принятия федерального закона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C25925" w:rsidRDefault="00C25925" w:rsidP="00C2592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C25925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C25925" w:rsidRDefault="00C25925" w:rsidP="00C2592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C25925" w:rsidRDefault="00C25925" w:rsidP="00C2592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C25925" w:rsidRDefault="00C25925" w:rsidP="00C25925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C25925" w:rsidRDefault="00C25925" w:rsidP="00C25925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C25925" w:rsidRDefault="00C25925" w:rsidP="00C25925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C25925" w:rsidRDefault="00C25925" w:rsidP="00C25925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C25925" w:rsidRDefault="00C25925" w:rsidP="00C25925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25925">
              <w:rPr>
                <w:rFonts w:ascii="Times New Roman" w:hAnsi="Times New Roman" w:cs="Times New Roman"/>
                <w:sz w:val="22"/>
              </w:rPr>
              <w:t>без дополнительного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C25925" w:rsidRDefault="00C25925" w:rsidP="00C25925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25925">
              <w:rPr>
                <w:rFonts w:ascii="Times New Roman" w:hAnsi="Times New Roman" w:cs="Times New Roman"/>
                <w:sz w:val="21"/>
                <w:szCs w:val="21"/>
              </w:rPr>
              <w:t>наличие принятого Закона Республики Мордовия «Об участии Республики Мордовия в государственно-частном партнерстве»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925" w:rsidRPr="00C25925" w:rsidRDefault="00C25925" w:rsidP="00C25925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25925">
              <w:rPr>
                <w:rFonts w:ascii="Times New Roman" w:hAnsi="Times New Roman" w:cs="Times New Roman"/>
                <w:sz w:val="21"/>
                <w:szCs w:val="21"/>
              </w:rPr>
              <w:t>Министерство экономики Республики Мордовия, исполнительные органы государственной власти Республики Мордовия во взаимодействии с</w:t>
            </w:r>
          </w:p>
          <w:p w:rsidR="00C25925" w:rsidRPr="00C25925" w:rsidRDefault="00C25925" w:rsidP="00C25925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25925">
              <w:rPr>
                <w:rFonts w:ascii="Times New Roman" w:hAnsi="Times New Roman" w:cs="Times New Roman"/>
                <w:sz w:val="21"/>
                <w:szCs w:val="21"/>
              </w:rPr>
              <w:t>Корпорацией развития Республики Мордовия</w:t>
            </w:r>
          </w:p>
        </w:tc>
      </w:tr>
      <w:tr w:rsidR="00C25925" w:rsidRPr="001551BA" w:rsidTr="00C25925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1551BA" w:rsidRDefault="00C25925" w:rsidP="00C2592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1551BA" w:rsidRDefault="00C25925" w:rsidP="00C2592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1551BA" w:rsidRDefault="00C25925" w:rsidP="00C2592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5925" w:rsidRPr="001551BA" w:rsidTr="001551BA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5925" w:rsidRPr="001551BA" w:rsidTr="00C25925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  <w:r w:rsidRPr="00C25925">
              <w:rPr>
                <w:rFonts w:ascii="Times New Roman" w:hAnsi="Times New Roman" w:cs="Times New Roman"/>
                <w:sz w:val="22"/>
              </w:rPr>
              <w:t>Стимулирование частных операторов индустриальных и технологических парков путем предоставления им льгот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C25925" w:rsidRDefault="00C25925" w:rsidP="00C2592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C25925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C25925" w:rsidRDefault="00C25925" w:rsidP="00C2592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C25925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C25925" w:rsidRDefault="00C25925" w:rsidP="00C2592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C25925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C25925" w:rsidRDefault="00C25925" w:rsidP="00C2592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C25925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C25925" w:rsidRDefault="00C25925" w:rsidP="00C2592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C25925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C25925" w:rsidRDefault="00C25925" w:rsidP="00C2592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C25925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C25925" w:rsidRDefault="00C25925" w:rsidP="00C2592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C25925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C25925" w:rsidRDefault="00C25925" w:rsidP="001551BA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C25925">
              <w:rPr>
                <w:rFonts w:ascii="Times New Roman" w:hAnsi="Times New Roman" w:cs="Times New Roman"/>
                <w:sz w:val="21"/>
                <w:szCs w:val="21"/>
              </w:rPr>
              <w:t>обеспечение динамики роста привлечения в региональную экономику внешних инвестиций на уровне не менее 110% к уровню предыдущего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925" w:rsidRPr="00C25925" w:rsidRDefault="00C25925" w:rsidP="001551BA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C25925">
              <w:rPr>
                <w:rFonts w:ascii="Times New Roman" w:hAnsi="Times New Roman" w:cs="Times New Roman"/>
                <w:sz w:val="21"/>
                <w:szCs w:val="21"/>
              </w:rPr>
              <w:t>Министерство экономики Республики Мордовия,</w:t>
            </w:r>
          </w:p>
          <w:p w:rsidR="00C25925" w:rsidRPr="00C25925" w:rsidRDefault="00C25925" w:rsidP="00C25925">
            <w:pPr>
              <w:pStyle w:val="a5"/>
              <w:rPr>
                <w:rFonts w:ascii="Times New Roman" w:hAnsi="Times New Roman" w:cs="Times New Roman"/>
                <w:sz w:val="21"/>
                <w:szCs w:val="21"/>
              </w:rPr>
            </w:pPr>
            <w:r w:rsidRPr="00C25925">
              <w:rPr>
                <w:rFonts w:ascii="Times New Roman" w:hAnsi="Times New Roman" w:cs="Times New Roman"/>
                <w:sz w:val="21"/>
                <w:szCs w:val="21"/>
              </w:rPr>
              <w:t xml:space="preserve">исполнительные органы государственной власти Республики Мордовия во взаимодействии с Корпорацией развития Республики Мордовия Корпорация развития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РМ</w:t>
            </w:r>
          </w:p>
        </w:tc>
      </w:tr>
      <w:tr w:rsidR="00C25925" w:rsidRPr="001551BA" w:rsidTr="00C25925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C25925" w:rsidRDefault="00C25925" w:rsidP="00C2592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C25925">
              <w:rPr>
                <w:rFonts w:ascii="Times New Roman" w:hAnsi="Times New Roman" w:cs="Times New Roman"/>
                <w:sz w:val="22"/>
              </w:rP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C25925" w:rsidRDefault="00C25925" w:rsidP="00C2592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C25925">
              <w:rPr>
                <w:rFonts w:ascii="Times New Roman" w:hAnsi="Times New Roman" w:cs="Times New Roman"/>
                <w:sz w:val="22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C25925" w:rsidRDefault="00C25925" w:rsidP="00C2592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C25925">
              <w:rPr>
                <w:rFonts w:ascii="Times New Roman" w:hAnsi="Times New Roman" w:cs="Times New Roman"/>
                <w:sz w:val="22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C25925" w:rsidRDefault="00C25925" w:rsidP="00C2592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C25925">
              <w:rPr>
                <w:rFonts w:ascii="Times New Roman" w:hAnsi="Times New Roman" w:cs="Times New Roman"/>
                <w:sz w:val="22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C25925" w:rsidRDefault="00C25925" w:rsidP="00C2592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C25925">
              <w:rPr>
                <w:rFonts w:ascii="Times New Roman" w:hAnsi="Times New Roman" w:cs="Times New Roman"/>
                <w:sz w:val="22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C25925" w:rsidRDefault="00C25925" w:rsidP="00C2592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C25925">
              <w:rPr>
                <w:rFonts w:ascii="Times New Roman" w:hAnsi="Times New Roman" w:cs="Times New Roman"/>
                <w:sz w:val="22"/>
              </w:rPr>
              <w:t>5,0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C25925" w:rsidRDefault="00C25925" w:rsidP="00C2592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C25925">
              <w:rPr>
                <w:rFonts w:ascii="Times New Roman" w:hAnsi="Times New Roman" w:cs="Times New Roman"/>
                <w:sz w:val="22"/>
              </w:rPr>
              <w:t>5,0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1551BA" w:rsidRDefault="00C25925" w:rsidP="00C259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Республиканский бюджет Республики Мордовия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25925" w:rsidRPr="001551BA" w:rsidTr="00C25925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C25925" w:rsidRDefault="00C25925" w:rsidP="00C2592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C25925">
              <w:rPr>
                <w:rFonts w:ascii="Times New Roman" w:hAnsi="Times New Roman" w:cs="Times New Roman"/>
                <w:sz w:val="22"/>
              </w:rP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C25925" w:rsidRDefault="00C25925" w:rsidP="00C2592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C25925">
              <w:rPr>
                <w:rFonts w:ascii="Times New Roman" w:hAnsi="Times New Roman" w:cs="Times New Roman"/>
                <w:sz w:val="22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C25925" w:rsidRDefault="00C25925" w:rsidP="00C2592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C25925">
              <w:rPr>
                <w:rFonts w:ascii="Times New Roman" w:hAnsi="Times New Roman" w:cs="Times New Roman"/>
                <w:sz w:val="22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C25925" w:rsidRDefault="00C25925" w:rsidP="00C2592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C25925">
              <w:rPr>
                <w:rFonts w:ascii="Times New Roman" w:hAnsi="Times New Roman" w:cs="Times New Roman"/>
                <w:sz w:val="22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C25925" w:rsidRDefault="00C25925" w:rsidP="00C2592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C25925">
              <w:rPr>
                <w:rFonts w:ascii="Times New Roman" w:hAnsi="Times New Roman" w:cs="Times New Roman"/>
                <w:sz w:val="22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C25925" w:rsidRDefault="00C25925" w:rsidP="00C2592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C25925">
              <w:rPr>
                <w:rFonts w:ascii="Times New Roman" w:hAnsi="Times New Roman" w:cs="Times New Roman"/>
                <w:sz w:val="22"/>
              </w:rPr>
              <w:t>5,0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C25925" w:rsidRDefault="00C25925" w:rsidP="00C2592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C25925">
              <w:rPr>
                <w:rFonts w:ascii="Times New Roman" w:hAnsi="Times New Roman" w:cs="Times New Roman"/>
                <w:sz w:val="22"/>
              </w:rPr>
              <w:t>5,0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925" w:rsidRPr="001551BA" w:rsidRDefault="00C25925" w:rsidP="00C2592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925" w:rsidRPr="001551BA" w:rsidRDefault="00C2592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4502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4502" w:rsidRPr="001551BA" w:rsidRDefault="00C34502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502" w:rsidRPr="001551BA" w:rsidRDefault="00C34502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Наименование и суть мероприятия</w:t>
            </w:r>
          </w:p>
        </w:tc>
        <w:tc>
          <w:tcPr>
            <w:tcW w:w="5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1551BA" w:rsidRDefault="00C34502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Сроки реализации</w:t>
            </w:r>
          </w:p>
          <w:p w:rsidR="00C34502" w:rsidRPr="001551BA" w:rsidRDefault="00C34502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Оценка стоимости реализации, млн. руб.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502" w:rsidRPr="001551BA" w:rsidRDefault="00C34502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502" w:rsidRPr="001551BA" w:rsidRDefault="00C34502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Ожидаемый результат. Критерии успеха применения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4502" w:rsidRPr="001551BA" w:rsidRDefault="00C34502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Отв. исполнитель</w:t>
            </w:r>
          </w:p>
        </w:tc>
      </w:tr>
      <w:tr w:rsidR="00C34502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1551BA" w:rsidRDefault="00C34502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1551BA" w:rsidRDefault="00C34502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1551BA" w:rsidRDefault="00C34502" w:rsidP="001551BA">
            <w:pPr>
              <w:pStyle w:val="a5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1551BA" w:rsidRDefault="00C34502" w:rsidP="001551BA">
            <w:pPr>
              <w:pStyle w:val="a5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1551BA" w:rsidRDefault="00C34502" w:rsidP="001551BA">
            <w:pPr>
              <w:pStyle w:val="a5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1551BA" w:rsidRDefault="00C34502" w:rsidP="001551BA">
            <w:pPr>
              <w:pStyle w:val="a5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1551BA" w:rsidRDefault="00C34502" w:rsidP="001551BA">
            <w:pPr>
              <w:pStyle w:val="a5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1551BA" w:rsidRDefault="00C34502" w:rsidP="001551BA">
            <w:pPr>
              <w:pStyle w:val="a5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1551BA" w:rsidRDefault="00C34502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4502" w:rsidRPr="001551BA" w:rsidRDefault="00C34502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4502" w:rsidRPr="001551BA" w:rsidTr="001551B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502" w:rsidRPr="001551BA" w:rsidRDefault="00C34502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12</w:t>
            </w:r>
          </w:p>
        </w:tc>
      </w:tr>
      <w:tr w:rsidR="00C34502" w:rsidRPr="001551BA" w:rsidTr="00C3450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34502">
              <w:rPr>
                <w:rFonts w:ascii="Times New Roman" w:hAnsi="Times New Roman" w:cs="Times New Roman"/>
                <w:sz w:val="22"/>
              </w:rPr>
              <w:t>Внесение изменений в схему территориального планирования Республики Мордовия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  <w:r w:rsidRPr="00C34502">
              <w:rPr>
                <w:rFonts w:ascii="Times New Roman" w:hAnsi="Times New Roman" w:cs="Times New Roman"/>
                <w:sz w:val="16"/>
              </w:rPr>
              <w:t>4180,23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34502">
              <w:rPr>
                <w:rFonts w:ascii="Times New Roman" w:hAnsi="Times New Roman" w:cs="Times New Roman"/>
                <w:sz w:val="20"/>
              </w:rPr>
              <w:t>включение объектов, строящихся в рамках подготовки к чемпионату мира по футболу 2018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0"/>
              </w:rPr>
            </w:pPr>
            <w:r w:rsidRPr="00C34502">
              <w:rPr>
                <w:rFonts w:ascii="Times New Roman" w:hAnsi="Times New Roman" w:cs="Times New Roman"/>
                <w:sz w:val="20"/>
              </w:rPr>
              <w:t>Министерство строительства и архитектуры Республики Мордовия</w:t>
            </w:r>
          </w:p>
        </w:tc>
      </w:tr>
      <w:tr w:rsidR="00C34502" w:rsidRPr="001551BA" w:rsidTr="00C34502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34502">
              <w:rPr>
                <w:rFonts w:ascii="Times New Roman" w:hAnsi="Times New Roman" w:cs="Times New Roman"/>
                <w:sz w:val="22"/>
              </w:rPr>
              <w:t>Инвентаризация недвижимого имущества (в том числе свободные земельные участки), которое может быть использовано для инвестиционной деятельности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  <w:r w:rsidRPr="00C34502">
              <w:rPr>
                <w:rFonts w:ascii="Times New Roman" w:hAnsi="Times New Roman" w:cs="Times New Roman"/>
                <w:sz w:val="16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  <w:r w:rsidRPr="00C34502">
              <w:rPr>
                <w:rFonts w:ascii="Times New Roman" w:hAnsi="Times New Roman" w:cs="Times New Roman"/>
                <w:sz w:val="16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0"/>
              </w:rPr>
            </w:pPr>
            <w:r w:rsidRPr="00C34502">
              <w:rPr>
                <w:rFonts w:ascii="Times New Roman" w:hAnsi="Times New Roman" w:cs="Times New Roman"/>
                <w:sz w:val="20"/>
              </w:rPr>
              <w:t>Органы местного самоуправления (по согласованию)</w:t>
            </w:r>
          </w:p>
        </w:tc>
      </w:tr>
      <w:tr w:rsidR="00C34502" w:rsidRPr="001551BA" w:rsidTr="00C34502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C34502" w:rsidRPr="001551BA" w:rsidTr="00C34502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sz w:val="22"/>
              </w:rPr>
            </w:pPr>
            <w:r w:rsidRPr="00C34502">
              <w:rPr>
                <w:rFonts w:ascii="Times New Roman" w:hAnsi="Times New Roman" w:cs="Times New Roman"/>
                <w:sz w:val="22"/>
              </w:rPr>
              <w:t>3 Государственная поддержка инвестиционной деятельности</w:t>
            </w:r>
          </w:p>
        </w:tc>
      </w:tr>
      <w:tr w:rsidR="00C34502" w:rsidRPr="001551BA" w:rsidTr="00C34502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34502">
              <w:rPr>
                <w:rFonts w:ascii="Times New Roman" w:hAnsi="Times New Roman" w:cs="Times New Roman"/>
                <w:sz w:val="22"/>
              </w:rPr>
              <w:t xml:space="preserve">Предоставление средств республиканского бюджета РМ на реализацию проектов в рамках </w:t>
            </w:r>
            <w:hyperlink r:id="rId11" w:history="1">
              <w:r w:rsidRPr="00C34502">
                <w:rPr>
                  <w:rStyle w:val="a4"/>
                  <w:rFonts w:ascii="Times New Roman" w:hAnsi="Times New Roman"/>
                  <w:color w:val="auto"/>
                  <w:sz w:val="22"/>
                </w:rPr>
                <w:t>государственной программы</w:t>
              </w:r>
              <w:r w:rsidRPr="00C34502">
                <w:rPr>
                  <w:rStyle w:val="a4"/>
                  <w:rFonts w:ascii="Times New Roman" w:hAnsi="Times New Roman"/>
                  <w:sz w:val="22"/>
                </w:rPr>
                <w:t xml:space="preserve"> </w:t>
              </w:r>
            </w:hyperlink>
            <w:r w:rsidRPr="00C34502">
              <w:rPr>
                <w:rFonts w:ascii="Times New Roman" w:hAnsi="Times New Roman" w:cs="Times New Roman"/>
                <w:sz w:val="22"/>
              </w:rPr>
              <w:t>экономического развития Республики Мордовия до 2018 года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50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50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50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50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C34502">
              <w:rPr>
                <w:rFonts w:ascii="Times New Roman" w:hAnsi="Times New Roman" w:cs="Times New Roman"/>
                <w:sz w:val="19"/>
                <w:szCs w:val="19"/>
              </w:rPr>
              <w:t>объем собственных средств предприятий, кредитов коммерческих банков и других внебюджетных средств, привлеченных в результате реализации мероприятия - 79906,82 млн. руб. в ценах 2012 г.</w:t>
            </w:r>
          </w:p>
          <w:p w:rsidR="00C34502" w:rsidRPr="00C34502" w:rsidRDefault="00C34502" w:rsidP="00C34502">
            <w:pPr>
              <w:spacing w:after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C34502">
              <w:rPr>
                <w:rFonts w:ascii="Times New Roman" w:hAnsi="Times New Roman" w:cs="Times New Roman"/>
                <w:sz w:val="22"/>
              </w:rPr>
              <w:t>Министерство экономики Республики Мордовия</w:t>
            </w:r>
          </w:p>
        </w:tc>
      </w:tr>
      <w:tr w:rsidR="00C34502" w:rsidRPr="001551BA" w:rsidTr="00C34502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502">
              <w:rPr>
                <w:rFonts w:ascii="Times New Roman" w:hAnsi="Times New Roman" w:cs="Times New Roman"/>
                <w:sz w:val="20"/>
                <w:szCs w:val="20"/>
              </w:rPr>
              <w:t>1813,4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502">
              <w:rPr>
                <w:rFonts w:ascii="Times New Roman" w:hAnsi="Times New Roman" w:cs="Times New Roman"/>
                <w:sz w:val="20"/>
                <w:szCs w:val="20"/>
              </w:rPr>
              <w:t>1476,5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502">
              <w:rPr>
                <w:rFonts w:ascii="Times New Roman" w:hAnsi="Times New Roman" w:cs="Times New Roman"/>
                <w:sz w:val="20"/>
                <w:szCs w:val="20"/>
              </w:rPr>
              <w:t>1233,2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502">
              <w:rPr>
                <w:rFonts w:ascii="Times New Roman" w:hAnsi="Times New Roman" w:cs="Times New Roman"/>
                <w:sz w:val="20"/>
                <w:szCs w:val="20"/>
              </w:rPr>
              <w:t>385,2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1551BA" w:rsidRDefault="00C34502" w:rsidP="00C3450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Республиканский бюджет Республики Мордовия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502" w:rsidRPr="001551BA" w:rsidRDefault="00C34502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4502" w:rsidRPr="001551BA" w:rsidTr="00C34502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502">
              <w:rPr>
                <w:rFonts w:ascii="Times New Roman" w:hAnsi="Times New Roman" w:cs="Times New Roman"/>
                <w:sz w:val="20"/>
                <w:szCs w:val="20"/>
              </w:rPr>
              <w:t>3663,6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502">
              <w:rPr>
                <w:rFonts w:ascii="Times New Roman" w:hAnsi="Times New Roman" w:cs="Times New Roman"/>
                <w:sz w:val="20"/>
                <w:szCs w:val="20"/>
              </w:rPr>
              <w:t>2653,9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502">
              <w:rPr>
                <w:rFonts w:ascii="Times New Roman" w:hAnsi="Times New Roman" w:cs="Times New Roman"/>
                <w:sz w:val="20"/>
                <w:szCs w:val="20"/>
              </w:rPr>
              <w:t>2036,4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502">
              <w:rPr>
                <w:rFonts w:ascii="Times New Roman" w:hAnsi="Times New Roman" w:cs="Times New Roman"/>
                <w:sz w:val="20"/>
                <w:szCs w:val="20"/>
              </w:rPr>
              <w:t>1207,0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1551BA" w:rsidRDefault="00C34502" w:rsidP="00C34502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502" w:rsidRPr="001551BA" w:rsidRDefault="00C34502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4502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4502" w:rsidRPr="001551BA" w:rsidRDefault="00C34502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502" w:rsidRPr="001551BA" w:rsidRDefault="00C34502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Наименование и суть мероприятия</w:t>
            </w:r>
          </w:p>
        </w:tc>
        <w:tc>
          <w:tcPr>
            <w:tcW w:w="5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1551BA" w:rsidRDefault="00C34502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Сроки реализации</w:t>
            </w:r>
          </w:p>
          <w:p w:rsidR="00C34502" w:rsidRPr="001551BA" w:rsidRDefault="00C34502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Оценка стоимости реализации, млн. руб.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502" w:rsidRPr="001551BA" w:rsidRDefault="00C34502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502" w:rsidRPr="001551BA" w:rsidRDefault="00C34502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Ожидаемый результат. Критерии успеха применения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4502" w:rsidRPr="001551BA" w:rsidRDefault="00C34502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Отв. исполнитель</w:t>
            </w:r>
          </w:p>
        </w:tc>
      </w:tr>
      <w:tr w:rsidR="00C34502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1551BA" w:rsidRDefault="00C34502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1551BA" w:rsidRDefault="00C34502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1551BA" w:rsidRDefault="00C34502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1551BA" w:rsidRDefault="00C34502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1551BA" w:rsidRDefault="00C34502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1551BA" w:rsidRDefault="00C34502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1551BA" w:rsidRDefault="00C34502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1551BA" w:rsidRDefault="00C34502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1551BA" w:rsidRDefault="00C34502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4502" w:rsidRPr="001551BA" w:rsidRDefault="00C34502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34502" w:rsidRPr="001551BA" w:rsidTr="001551B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502" w:rsidRPr="001551BA" w:rsidRDefault="00C34502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12</w:t>
            </w:r>
          </w:p>
        </w:tc>
      </w:tr>
      <w:tr w:rsidR="00C34502" w:rsidRPr="001551BA" w:rsidTr="00C34502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4502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эффективной работы комиссии по инвестиционным конкурсам при Министерстве экономики Республики Мордовия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50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50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50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50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50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50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50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4502">
              <w:rPr>
                <w:rFonts w:ascii="Times New Roman" w:hAnsi="Times New Roman" w:cs="Times New Roman"/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4502">
              <w:rPr>
                <w:rFonts w:ascii="Times New Roman" w:hAnsi="Times New Roman" w:cs="Times New Roman"/>
                <w:sz w:val="18"/>
                <w:szCs w:val="20"/>
              </w:rPr>
              <w:t>отсутствие обоснованных жалоб на решения Конкурсной комиссии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4502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экономики Республики Мордовия</w:t>
            </w:r>
          </w:p>
        </w:tc>
      </w:tr>
      <w:tr w:rsidR="00C34502" w:rsidRPr="001551BA" w:rsidTr="00C34502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502" w:rsidRPr="001551BA" w:rsidTr="00C34502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4502">
              <w:rPr>
                <w:rFonts w:ascii="Times New Roman" w:hAnsi="Times New Roman" w:cs="Times New Roman"/>
                <w:sz w:val="20"/>
                <w:szCs w:val="20"/>
              </w:rPr>
              <w:t>Взаимодействие Республики Мордовия с инвестиционными и венчурными фондами, банками, иностранными государственными инвестиционными агентствами, специализированными финансовыми учреждениями и организациями с целью использования их потенциала и возможностей по финансированию и поддержке инвестиций в Республике Мордовия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50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50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50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50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50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50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50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4502">
              <w:rPr>
                <w:rFonts w:ascii="Times New Roman" w:hAnsi="Times New Roman" w:cs="Times New Roman"/>
                <w:sz w:val="20"/>
                <w:szCs w:val="20"/>
              </w:rPr>
              <w:t>без дополнительного финансирования, в рамках текущей деятельности АПИ и Минэкономики Республики Мордовия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4502">
              <w:rPr>
                <w:rFonts w:ascii="Times New Roman" w:hAnsi="Times New Roman" w:cs="Times New Roman"/>
                <w:sz w:val="20"/>
                <w:szCs w:val="20"/>
              </w:rPr>
              <w:t>обеспечение динамики роста привлечения в региональную экономику внешних инвестиций на уровне не менее 110% к уровню предыдущего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4502">
              <w:rPr>
                <w:rFonts w:ascii="Times New Roman" w:hAnsi="Times New Roman" w:cs="Times New Roman"/>
                <w:sz w:val="20"/>
                <w:szCs w:val="20"/>
              </w:rPr>
              <w:t>Корпорация развития Республики Мордовия, Министерство экономики Республики Мордовия</w:t>
            </w:r>
          </w:p>
        </w:tc>
      </w:tr>
      <w:tr w:rsidR="00C34502" w:rsidRPr="001551BA" w:rsidTr="00C34502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502" w:rsidRPr="001551BA" w:rsidTr="00C34502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02" w:rsidRPr="001551BA" w:rsidRDefault="00C34502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 w:rsidRPr="00C34502">
              <w:rPr>
                <w:rFonts w:ascii="Times New Roman" w:hAnsi="Times New Roman" w:cs="Times New Roman"/>
                <w:sz w:val="18"/>
                <w:szCs w:val="20"/>
              </w:rPr>
              <w:t xml:space="preserve">Взаимодействие Республики Мордовия с российскими и международными институтами развития (корпорация развития «ВЭБ», Инвестиционный фонд РФ, Европейский банк реконструкции и развития, Всемирный банк, международные инвестиционные и инфраструктурные банки и финансовые учреждения) с целью использования их потенциала и возможностей по финансированию и поддержке инвестиций на территории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4502">
              <w:rPr>
                <w:rFonts w:ascii="Times New Roman" w:hAnsi="Times New Roman" w:cs="Times New Roman"/>
                <w:sz w:val="20"/>
                <w:szCs w:val="20"/>
              </w:rPr>
              <w:t>без дополнительного финансирования, в рамках текущей деятельности АПИ и Минэкономики Республики Мордовия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4502">
              <w:rPr>
                <w:rFonts w:ascii="Times New Roman" w:hAnsi="Times New Roman" w:cs="Times New Roman"/>
                <w:sz w:val="20"/>
                <w:szCs w:val="20"/>
              </w:rPr>
              <w:t>обеспечение динамики роста привлечения в региональную экономику внешних инвестиций на уровне не менее 110% к уровню предыдущего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502" w:rsidRPr="00C34502" w:rsidRDefault="00C34502" w:rsidP="00C34502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34502">
              <w:rPr>
                <w:rFonts w:ascii="Times New Roman" w:hAnsi="Times New Roman" w:cs="Times New Roman"/>
                <w:sz w:val="20"/>
                <w:szCs w:val="20"/>
              </w:rPr>
              <w:t>Корпорация развития Республики Мордовия, Министерство экономики Республики Мордовия</w:t>
            </w:r>
          </w:p>
        </w:tc>
      </w:tr>
      <w:tr w:rsidR="00BC14F5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Наименование и суть мероприятия</w:t>
            </w:r>
          </w:p>
        </w:tc>
        <w:tc>
          <w:tcPr>
            <w:tcW w:w="5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Сроки реализации</w:t>
            </w:r>
          </w:p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Оценка стоимости реализации, млн. руб.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Ожидаемый результат. Критерии успеха применения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Отв. исполнитель</w:t>
            </w:r>
          </w:p>
        </w:tc>
      </w:tr>
      <w:tr w:rsidR="00BC14F5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C14F5" w:rsidRPr="001551BA" w:rsidTr="001551B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12</w:t>
            </w:r>
          </w:p>
        </w:tc>
      </w:tr>
      <w:tr w:rsidR="00BC14F5" w:rsidRPr="001551BA" w:rsidTr="00BC14F5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C14F5">
              <w:rPr>
                <w:rFonts w:ascii="Times New Roman" w:hAnsi="Times New Roman" w:cs="Times New Roman"/>
                <w:sz w:val="21"/>
                <w:szCs w:val="21"/>
              </w:rPr>
              <w:t>Оказание государственной поддержки в рамках существующего законодательства, регулирующего инвестиционную деятельность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C14F5">
              <w:rPr>
                <w:rFonts w:ascii="Times New Roman" w:hAnsi="Times New Roman" w:cs="Times New Roman"/>
                <w:sz w:val="21"/>
                <w:szCs w:val="21"/>
              </w:rPr>
              <w:t xml:space="preserve">Министерство экономики Республики Мордовия, Министерство финансов Республики Мордовия, Корпорация развития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РМ</w:t>
            </w:r>
          </w:p>
        </w:tc>
      </w:tr>
      <w:tr w:rsidR="00BC14F5" w:rsidRPr="001551BA" w:rsidTr="00BC14F5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C14F5">
              <w:rPr>
                <w:rFonts w:ascii="Times New Roman" w:hAnsi="Times New Roman" w:cs="Times New Roman"/>
                <w:sz w:val="21"/>
                <w:szCs w:val="21"/>
              </w:rPr>
              <w:t>Формирование перечня приоритетных направлений софинансирования расходных обязательств муниципальных образований Республики Мордовия на 2014 год и на плановый период 2015 и 2016 годов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4F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4F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4F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4F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4F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4F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4F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C14F5">
              <w:rPr>
                <w:rFonts w:ascii="Times New Roman" w:hAnsi="Times New Roman" w:cs="Times New Roman"/>
                <w:sz w:val="21"/>
                <w:szCs w:val="21"/>
              </w:rPr>
              <w:t>Министерство финансов Республики Мордовия</w:t>
            </w:r>
          </w:p>
        </w:tc>
      </w:tr>
      <w:tr w:rsidR="00BC14F5" w:rsidRPr="001551BA" w:rsidTr="00BC14F5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C14F5">
              <w:rPr>
                <w:rFonts w:ascii="Times New Roman" w:hAnsi="Times New Roman" w:cs="Times New Roman"/>
                <w:sz w:val="21"/>
                <w:szCs w:val="21"/>
              </w:rPr>
              <w:t>Внесение изменений в Порядок предоставления субсидий, выплачиваемых в зависимости от выполнения социально-экономических показателей, предусматривающих оптимизацию перечня показателей, направленных на повышение эффективности и результативности деятельности органов местного самоуправления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4F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4F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4F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4F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4F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4F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C14F5"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C14F5">
              <w:rPr>
                <w:rFonts w:ascii="Times New Roman" w:hAnsi="Times New Roman" w:cs="Times New Roman"/>
                <w:sz w:val="21"/>
                <w:szCs w:val="21"/>
              </w:rPr>
              <w:t>Министерство экономики Республики Мордовия, Министерство финансов Республики Мордовия</w:t>
            </w:r>
          </w:p>
        </w:tc>
      </w:tr>
      <w:tr w:rsidR="00BC14F5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Наименование и суть мероприятия</w:t>
            </w:r>
          </w:p>
        </w:tc>
        <w:tc>
          <w:tcPr>
            <w:tcW w:w="5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Сроки реализации</w:t>
            </w:r>
          </w:p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Оценка стоимости реализации, млн. руб.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Ожидаемый результат. Критерии успеха применения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Отв. исполнитель</w:t>
            </w:r>
          </w:p>
        </w:tc>
      </w:tr>
      <w:tr w:rsidR="00BC14F5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51B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51B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51B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51B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51B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51B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551B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BC14F5" w:rsidRDefault="00BC14F5" w:rsidP="00BC14F5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C14F5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12</w:t>
            </w:r>
          </w:p>
        </w:tc>
      </w:tr>
      <w:tr w:rsidR="00BC14F5" w:rsidRPr="001551BA" w:rsidTr="00BC14F5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C14F5">
              <w:rPr>
                <w:rFonts w:ascii="Times New Roman" w:hAnsi="Times New Roman" w:cs="Times New Roman"/>
                <w:sz w:val="21"/>
                <w:szCs w:val="21"/>
              </w:rPr>
              <w:t>Выполнение организационно-правовых мер по освобождению от уплаты земельного налога организаций в отношении земельных участков, непосредственно на которых располагаются здания, строения, сооружения, полностью используемые для реализации инвестиционных проектов, суммарный объем вложений в который должен составлять не менее 50 млн. рублей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BC14F5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BC14F5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BC14F5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BC14F5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BC14F5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BC14F5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BC14F5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BC14F5">
              <w:rPr>
                <w:rFonts w:ascii="Times New Roman" w:hAnsi="Times New Roman" w:cs="Times New Roman"/>
                <w:sz w:val="20"/>
              </w:rPr>
              <w:t>Органы местного самоуправления (по согласованию)</w:t>
            </w:r>
          </w:p>
        </w:tc>
      </w:tr>
      <w:tr w:rsidR="00BC14F5" w:rsidRPr="001551BA" w:rsidTr="00BC14F5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C14F5">
              <w:rPr>
                <w:rFonts w:ascii="Times New Roman" w:hAnsi="Times New Roman" w:cs="Times New Roman"/>
                <w:sz w:val="21"/>
                <w:szCs w:val="21"/>
              </w:rPr>
              <w:t>Предоставление льгот по региональным налогам и сборам, в том числе по налогам на прибыль организаций и налогу на имущество организаций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BC14F5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BC14F5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BC14F5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BC14F5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BC14F5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BC14F5">
              <w:rPr>
                <w:rFonts w:ascii="Times New Roman" w:hAnsi="Times New Roman" w:cs="Times New Roman"/>
                <w:sz w:val="20"/>
              </w:rPr>
              <w:t>Министерство экономики Республики Мордовия, Министерство финансов Республики Мордовия</w:t>
            </w:r>
          </w:p>
        </w:tc>
      </w:tr>
      <w:tr w:rsidR="00BC14F5" w:rsidRPr="001551BA" w:rsidTr="00BC14F5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BC14F5">
              <w:rPr>
                <w:rFonts w:ascii="Times New Roman" w:hAnsi="Times New Roman" w:cs="Times New Roman"/>
                <w:sz w:val="21"/>
                <w:szCs w:val="21"/>
              </w:rPr>
              <w:t>С целью создания благоприятных условий для привлечения частных инвестиций в сферу жилищно-коммунального хозяйства установление с 2016 г. долгосрочных (не менее чем на три года) тарифов на коммунальные ресурсы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BC14F5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BC14F5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BC14F5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BC14F5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BC14F5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BC14F5">
              <w:rPr>
                <w:rFonts w:ascii="Times New Roman" w:hAnsi="Times New Roman" w:cs="Times New Roman"/>
                <w:sz w:val="20"/>
              </w:rPr>
              <w:t>без дополнительного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BC14F5">
              <w:rPr>
                <w:rFonts w:ascii="Times New Roman" w:hAnsi="Times New Roman" w:cs="Times New Roman"/>
                <w:sz w:val="20"/>
              </w:rPr>
              <w:t>улучшение инвестиционного климата в регионе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BC14F5">
              <w:rPr>
                <w:rFonts w:ascii="Times New Roman" w:hAnsi="Times New Roman" w:cs="Times New Roman"/>
                <w:sz w:val="20"/>
              </w:rPr>
              <w:t>Министерство энергетики и тарифной политики Республики Мордовия</w:t>
            </w:r>
          </w:p>
        </w:tc>
      </w:tr>
      <w:tr w:rsidR="00BC14F5" w:rsidRPr="001551BA" w:rsidTr="001551BA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C14F5" w:rsidRPr="001551BA" w:rsidTr="001551BA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C14F5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Наименование и суть мероприятия</w:t>
            </w:r>
          </w:p>
        </w:tc>
        <w:tc>
          <w:tcPr>
            <w:tcW w:w="5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Сроки реализации</w:t>
            </w:r>
          </w:p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Оценка стоимости реализации, млн. руб.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Ожидаемый результат. Критерии успеха применения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Отв. исполнитель</w:t>
            </w:r>
          </w:p>
        </w:tc>
      </w:tr>
      <w:tr w:rsidR="00BC14F5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C14F5" w:rsidRPr="001551BA" w:rsidTr="001551B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4F5" w:rsidRPr="001551BA" w:rsidRDefault="00BC14F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12</w:t>
            </w:r>
          </w:p>
        </w:tc>
      </w:tr>
      <w:tr w:rsidR="00BC14F5" w:rsidRPr="001551BA" w:rsidTr="00BC14F5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BC14F5">
              <w:rPr>
                <w:rFonts w:ascii="Times New Roman" w:hAnsi="Times New Roman" w:cs="Times New Roman"/>
                <w:sz w:val="22"/>
              </w:rPr>
              <w:t>Повышение прозрачности закупок и инвестиций региональных и муниципальных организаций естественных монополий, в том числе, путем установления открытых процедур их осуществления и использования электронных площадок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BC14F5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BC14F5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BC14F5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BC14F5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BC14F5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BC14F5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BC14F5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BC14F5">
              <w:rPr>
                <w:rFonts w:ascii="Times New Roman" w:hAnsi="Times New Roman" w:cs="Times New Roman"/>
                <w:sz w:val="18"/>
              </w:rPr>
              <w:t>без дополнительного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BC14F5">
              <w:rPr>
                <w:rFonts w:ascii="Times New Roman" w:hAnsi="Times New Roman" w:cs="Times New Roman"/>
                <w:sz w:val="18"/>
              </w:rPr>
              <w:t>осуществление закупок и инвестиций региональных и муниципальных организаций естественных монополий с использованием открытых процедур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BC14F5">
              <w:rPr>
                <w:rFonts w:ascii="Times New Roman" w:hAnsi="Times New Roman" w:cs="Times New Roman"/>
                <w:sz w:val="18"/>
              </w:rPr>
              <w:t>Министерство энергетики и тарифной политики Республики Мордовия</w:t>
            </w:r>
          </w:p>
        </w:tc>
      </w:tr>
      <w:tr w:rsidR="00BC14F5" w:rsidRPr="001551BA" w:rsidTr="00BC14F5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14F5" w:rsidRPr="001551BA" w:rsidTr="00BC14F5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14F5" w:rsidRPr="001551BA" w:rsidTr="001551BA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C14F5" w:rsidRPr="001551BA" w:rsidTr="001551BA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C14F5" w:rsidRPr="001551BA" w:rsidRDefault="00BC14F5" w:rsidP="001551BA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4 Кадровая поддержка инвестиционной деятельности</w:t>
            </w:r>
          </w:p>
        </w:tc>
      </w:tr>
      <w:tr w:rsidR="00BC14F5" w:rsidRPr="001551BA" w:rsidTr="00B56C8A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C14F5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BC14F5">
              <w:rPr>
                <w:rFonts w:ascii="Times New Roman" w:hAnsi="Times New Roman" w:cs="Times New Roman"/>
                <w:sz w:val="22"/>
              </w:rPr>
              <w:t>Организация регулярного обучения и повышения квалификации руководителей профильных органов государственной власти и организаций, участвующих в инвестиционном процессе. Включение в программу обучения изучение лучшего опыта привлечения инвесторов, совершенствования инвестиционных условий и административных процедур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56C8A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BC14F5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56C8A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BC14F5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56C8A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BC14F5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56C8A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BC14F5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56C8A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BC14F5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56C8A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BC14F5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C14F5" w:rsidRDefault="00BC14F5" w:rsidP="00B56C8A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BC14F5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56C8A" w:rsidRDefault="00BC14F5" w:rsidP="00B56C8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C8A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Республики Мордовия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56C8A" w:rsidRDefault="00BC14F5" w:rsidP="00B56C8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C8A">
              <w:rPr>
                <w:rFonts w:ascii="Times New Roman" w:hAnsi="Times New Roman" w:cs="Times New Roman"/>
                <w:sz w:val="16"/>
                <w:szCs w:val="16"/>
              </w:rPr>
              <w:t xml:space="preserve">1. открытие программы дополнительного образования </w:t>
            </w:r>
            <w:r w:rsidR="00B56C8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56C8A">
              <w:rPr>
                <w:rFonts w:ascii="Times New Roman" w:hAnsi="Times New Roman" w:cs="Times New Roman"/>
                <w:sz w:val="16"/>
                <w:szCs w:val="16"/>
              </w:rPr>
              <w:t>Инвестиционный менеджмент</w:t>
            </w:r>
            <w:r w:rsidR="00B56C8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56C8A">
              <w:rPr>
                <w:rFonts w:ascii="Times New Roman" w:hAnsi="Times New Roman" w:cs="Times New Roman"/>
                <w:sz w:val="16"/>
                <w:szCs w:val="16"/>
              </w:rPr>
              <w:t xml:space="preserve"> на экономическом факультете ФГБОУ ВПО </w:t>
            </w:r>
            <w:r w:rsidR="00B56C8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56C8A">
              <w:rPr>
                <w:rFonts w:ascii="Times New Roman" w:hAnsi="Times New Roman" w:cs="Times New Roman"/>
                <w:sz w:val="16"/>
                <w:szCs w:val="16"/>
              </w:rPr>
              <w:t>МГУ им. Н.П. Огарева</w:t>
            </w:r>
            <w:r w:rsidR="00B56C8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B56C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C14F5" w:rsidRPr="00B56C8A" w:rsidRDefault="00BC14F5" w:rsidP="00B56C8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C8A">
              <w:rPr>
                <w:rFonts w:ascii="Times New Roman" w:hAnsi="Times New Roman" w:cs="Times New Roman"/>
                <w:sz w:val="16"/>
                <w:szCs w:val="16"/>
              </w:rPr>
              <w:t>2. ежегодное прохождение повышения квалификации не менее 15 чел. из числа руководителей и сотрудников профильных органов государственной власти и организаций, участвующих в инвестиционном процессе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4F5" w:rsidRPr="00B56C8A" w:rsidRDefault="00BC14F5" w:rsidP="00B56C8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C8A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экономики Республики Мордовия во взаимодействии с ФГБОУ ВПО </w:t>
            </w:r>
            <w:r w:rsidR="00B56C8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56C8A">
              <w:rPr>
                <w:rFonts w:ascii="Times New Roman" w:hAnsi="Times New Roman" w:cs="Times New Roman"/>
                <w:sz w:val="16"/>
                <w:szCs w:val="16"/>
              </w:rPr>
              <w:t>МГУ им. Н.П. Огарева</w:t>
            </w:r>
            <w:r w:rsidR="00B56C8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BC14F5" w:rsidRPr="001551BA" w:rsidTr="00B56C8A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B56C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B56C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B56C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B56C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B56C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B56C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B56C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56C8A" w:rsidRDefault="00BC14F5" w:rsidP="00B56C8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56C8A" w:rsidRDefault="00BC14F5" w:rsidP="00B56C8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4F5" w:rsidRPr="00B56C8A" w:rsidRDefault="00BC14F5" w:rsidP="00B56C8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14F5" w:rsidRPr="001551BA" w:rsidTr="00B56C8A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F5" w:rsidRPr="001551BA" w:rsidRDefault="00BC14F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B56C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B56C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B56C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B56C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B56C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B56C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1551BA" w:rsidRDefault="00BC14F5" w:rsidP="00B56C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56C8A" w:rsidRDefault="00BC14F5" w:rsidP="00B56C8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C8A">
              <w:rPr>
                <w:rFonts w:ascii="Times New Roman" w:hAnsi="Times New Roman" w:cs="Times New Roman"/>
                <w:sz w:val="20"/>
                <w:szCs w:val="16"/>
              </w:rPr>
              <w:t>внебюджетные средства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F5" w:rsidRPr="00B56C8A" w:rsidRDefault="00BC14F5" w:rsidP="00B56C8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4F5" w:rsidRPr="00B56C8A" w:rsidRDefault="00BC14F5" w:rsidP="00B56C8A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A3E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Наименование и суть мероприятия</w:t>
            </w:r>
          </w:p>
        </w:tc>
        <w:tc>
          <w:tcPr>
            <w:tcW w:w="5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Сроки реализации</w:t>
            </w:r>
          </w:p>
          <w:p w:rsidR="00490A3E" w:rsidRPr="001551BA" w:rsidRDefault="00490A3E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Оценка стоимости реализации, млн. руб.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Ожидаемый результат. Критерии успеха применения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0A3E" w:rsidRPr="001551BA" w:rsidRDefault="00490A3E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Отв. исполнитель</w:t>
            </w:r>
          </w:p>
        </w:tc>
      </w:tr>
      <w:tr w:rsidR="00490A3E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1551BA">
            <w:pPr>
              <w:pStyle w:val="a5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1551BA">
            <w:pPr>
              <w:pStyle w:val="a5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1551BA">
            <w:pPr>
              <w:pStyle w:val="a5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1551BA">
            <w:pPr>
              <w:pStyle w:val="a5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0A3E" w:rsidRPr="001551BA" w:rsidRDefault="00490A3E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90A3E" w:rsidRPr="001551BA" w:rsidTr="001551B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A3E" w:rsidRPr="001551BA" w:rsidRDefault="00490A3E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12</w:t>
            </w:r>
          </w:p>
        </w:tc>
      </w:tr>
      <w:tr w:rsidR="00490A3E" w:rsidRPr="001551BA" w:rsidTr="00490A3E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90A3E">
              <w:rPr>
                <w:rFonts w:ascii="Times New Roman" w:hAnsi="Times New Roman" w:cs="Times New Roman"/>
                <w:sz w:val="21"/>
                <w:szCs w:val="21"/>
              </w:rPr>
              <w:t>Организация профессионального ориентирования и совершенствования образовательного комплекса Республики Мордовия с целью своевременного изменения состава и численности выпускаемых специалистов соответствующих специальностей и квалификаций в зависимости от потребности инвесторов и реализуемых инвестиций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490A3E">
              <w:rPr>
                <w:rFonts w:ascii="Times New Roman" w:hAnsi="Times New Roman" w:cs="Times New Roman"/>
                <w:sz w:val="20"/>
              </w:rPr>
              <w:t>без дополнительного финансирования из республиканского бюджета Республики Мордовия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490A3E">
              <w:rPr>
                <w:rFonts w:ascii="Times New Roman" w:hAnsi="Times New Roman" w:cs="Times New Roman"/>
                <w:sz w:val="20"/>
              </w:rPr>
              <w:t>количество программ подготовки кадров (специалистов</w:t>
            </w:r>
          </w:p>
          <w:p w:rsidR="00490A3E" w:rsidRP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490A3E">
              <w:rPr>
                <w:rFonts w:ascii="Times New Roman" w:hAnsi="Times New Roman" w:cs="Times New Roman"/>
                <w:sz w:val="20"/>
              </w:rPr>
              <w:t>среднего звена и инженерных кадров) для реализации</w:t>
            </w:r>
          </w:p>
          <w:p w:rsidR="00490A3E" w:rsidRP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490A3E">
              <w:rPr>
                <w:rFonts w:ascii="Times New Roman" w:hAnsi="Times New Roman" w:cs="Times New Roman"/>
                <w:sz w:val="20"/>
              </w:rPr>
              <w:t>инвестиционных проектов - не менее 2-х начиная с 2015 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490A3E">
              <w:rPr>
                <w:rFonts w:ascii="Times New Roman" w:hAnsi="Times New Roman" w:cs="Times New Roman"/>
                <w:sz w:val="20"/>
              </w:rPr>
              <w:t>Министерство образования Республики Мордовия</w:t>
            </w:r>
          </w:p>
        </w:tc>
      </w:tr>
      <w:tr w:rsidR="00490A3E" w:rsidRPr="001551BA" w:rsidTr="00490A3E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A3E" w:rsidRPr="001551BA" w:rsidTr="00490A3E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90A3E">
              <w:rPr>
                <w:rFonts w:ascii="Times New Roman" w:hAnsi="Times New Roman" w:cs="Times New Roman"/>
                <w:sz w:val="21"/>
                <w:szCs w:val="21"/>
              </w:rPr>
              <w:t>Организация взаимодействия между инвесторами, органами исполнительной власти Республики Мордовия, образовательными учреждениями по содействию своевременному подбору квалифицированного персонала и руководителей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490A3E">
              <w:rPr>
                <w:rFonts w:ascii="Times New Roman" w:hAnsi="Times New Roman" w:cs="Times New Roman"/>
                <w:sz w:val="20"/>
              </w:rPr>
              <w:t>без дополнительного финансирования из республиканского бюджета Республики Мордовия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490A3E">
              <w:rPr>
                <w:rFonts w:ascii="Times New Roman" w:hAnsi="Times New Roman" w:cs="Times New Roman"/>
                <w:sz w:val="20"/>
              </w:rPr>
              <w:t>удовлетворение потребностей инвесторов в квалифицированном персонале на уровне не менее 90%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490A3E">
              <w:rPr>
                <w:rFonts w:ascii="Times New Roman" w:hAnsi="Times New Roman" w:cs="Times New Roman"/>
                <w:sz w:val="20"/>
              </w:rPr>
              <w:t>Министерство экономики Республики Мордовия, Администрация Главы Республики Мордовия (по согласованию)</w:t>
            </w:r>
          </w:p>
        </w:tc>
      </w:tr>
      <w:tr w:rsidR="00490A3E" w:rsidRPr="001551BA" w:rsidTr="001551BA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A3E" w:rsidRPr="001551BA" w:rsidRDefault="00490A3E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90A3E" w:rsidRPr="001551BA" w:rsidTr="00490A3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490A3E" w:rsidRDefault="00490A3E" w:rsidP="00490A3E">
            <w:pPr>
              <w:pStyle w:val="a5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490A3E">
              <w:rPr>
                <w:rFonts w:ascii="Times New Roman" w:hAnsi="Times New Roman" w:cs="Times New Roman"/>
                <w:sz w:val="19"/>
                <w:szCs w:val="19"/>
              </w:rPr>
              <w:t>Организация и проведение выездных совещаний по вопросу рассмотрения инвестиционных проектов, реализуемых или возможных к реализации на территории муниципальных образований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490A3E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490A3E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490A3E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490A3E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490A3E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490A3E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490A3E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490A3E" w:rsidRDefault="00490A3E" w:rsidP="001551BA">
            <w:pPr>
              <w:pStyle w:val="a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490A3E" w:rsidRDefault="00490A3E" w:rsidP="001551BA">
            <w:pPr>
              <w:pStyle w:val="a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490A3E">
              <w:rPr>
                <w:rFonts w:ascii="Times New Roman" w:hAnsi="Times New Roman" w:cs="Times New Roman"/>
                <w:sz w:val="20"/>
              </w:rPr>
              <w:t>Министерство экономики Республики Мордовия</w:t>
            </w:r>
          </w:p>
        </w:tc>
      </w:tr>
      <w:tr w:rsidR="00490A3E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Наименование и суть мероприятия</w:t>
            </w:r>
          </w:p>
        </w:tc>
        <w:tc>
          <w:tcPr>
            <w:tcW w:w="5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Сроки реализации</w:t>
            </w:r>
          </w:p>
          <w:p w:rsidR="00490A3E" w:rsidRPr="001551BA" w:rsidRDefault="00490A3E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Оценка стоимости реализации, млн. руб.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Ожидаемый результат. Критерии успеха применения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0A3E" w:rsidRPr="001551BA" w:rsidRDefault="00490A3E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Отв. исполнитель</w:t>
            </w:r>
          </w:p>
        </w:tc>
      </w:tr>
      <w:tr w:rsidR="00490A3E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490A3E" w:rsidRDefault="00490A3E" w:rsidP="001551BA">
            <w:pPr>
              <w:pStyle w:val="a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490A3E" w:rsidRDefault="00490A3E" w:rsidP="001551BA">
            <w:pPr>
              <w:pStyle w:val="a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A3E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A3E" w:rsidRPr="001551BA" w:rsidRDefault="00490A3E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12</w:t>
            </w:r>
          </w:p>
        </w:tc>
      </w:tr>
      <w:tr w:rsidR="00490A3E" w:rsidRPr="001551BA" w:rsidTr="00490A3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490A3E">
              <w:rPr>
                <w:rFonts w:ascii="Times New Roman" w:hAnsi="Times New Roman" w:cs="Times New Roman"/>
                <w:sz w:val="22"/>
              </w:rPr>
              <w:t>Развитие системы обучения, повышения квалификации муниципальных служащих, занимающиеся вопросами инвестиционной деятельности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1551BA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490A3E">
              <w:rPr>
                <w:rFonts w:ascii="Times New Roman" w:hAnsi="Times New Roman" w:cs="Times New Roman"/>
                <w:sz w:val="20"/>
              </w:rPr>
              <w:t>Администрация Главы Республики Мордовия (по согласованию)</w:t>
            </w:r>
          </w:p>
          <w:p w:rsidR="00490A3E" w:rsidRP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490A3E">
              <w:rPr>
                <w:rFonts w:ascii="Times New Roman" w:hAnsi="Times New Roman" w:cs="Times New Roman"/>
                <w:sz w:val="20"/>
              </w:rPr>
              <w:t>органы местного самоуправления (по согласованию)</w:t>
            </w:r>
          </w:p>
        </w:tc>
      </w:tr>
      <w:tr w:rsidR="00490A3E" w:rsidRPr="001551BA" w:rsidTr="001551BA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490A3E" w:rsidRPr="001551BA" w:rsidRDefault="00490A3E" w:rsidP="001551BA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5 Стимулирование спроса на продукцию предприятий Республики Мордовия</w:t>
            </w:r>
          </w:p>
        </w:tc>
      </w:tr>
      <w:tr w:rsidR="00490A3E" w:rsidRPr="001551BA" w:rsidTr="00490A3E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3E" w:rsidRPr="001551BA" w:rsidRDefault="00490A3E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490A3E">
              <w:rPr>
                <w:rFonts w:ascii="Times New Roman" w:hAnsi="Times New Roman" w:cs="Times New Roman"/>
                <w:sz w:val="22"/>
              </w:rPr>
              <w:t>Актуализация долгосрочного плана размещения заказов на поставки товаров, выполнение работ, оказание услуг для государственных нужд, а также нужд организаций, находящихся в собственности Республики Мордовия, обеспечение открытости и доступности плана, создающего ориентиры спроса целевым инвесторам бизнес-сообществу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490A3E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490A3E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490A3E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490A3E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490A3E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490A3E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490A3E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490A3E">
              <w:rPr>
                <w:rFonts w:ascii="Times New Roman" w:hAnsi="Times New Roman" w:cs="Times New Roman"/>
                <w:sz w:val="22"/>
              </w:rPr>
              <w:t>без дополнительного финансирования из республиканского бюджета Республики Мордовия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3E" w:rsidRP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490A3E">
              <w:rPr>
                <w:rFonts w:ascii="Times New Roman" w:hAnsi="Times New Roman" w:cs="Times New Roman"/>
                <w:sz w:val="22"/>
              </w:rPr>
              <w:t>наличие долгосрочного плана размещения заказов на поставки товаров, выполнение работ, оказание услуг для государственных нужд, а также нужд организаций, находящихся в собственности Республики Мордовия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A3E" w:rsidRDefault="00490A3E" w:rsidP="00490A3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490A3E">
              <w:rPr>
                <w:rFonts w:ascii="Times New Roman" w:hAnsi="Times New Roman" w:cs="Times New Roman"/>
                <w:sz w:val="22"/>
              </w:rPr>
              <w:t>Министерство экономики Республики Мордовия, Министерство промышленности, науки и новых технологий Республики Мордовия, Министерство целевых программ Республики Мордовия, Корпорация развития Республики Мордовия</w:t>
            </w:r>
          </w:p>
          <w:p w:rsidR="00490A3E" w:rsidRPr="00490A3E" w:rsidRDefault="00490A3E" w:rsidP="00490A3E">
            <w:pPr>
              <w:spacing w:after="0" w:line="240" w:lineRule="auto"/>
            </w:pPr>
          </w:p>
        </w:tc>
      </w:tr>
      <w:tr w:rsidR="005349E4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49E4" w:rsidRPr="001551BA" w:rsidRDefault="005349E4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9E4" w:rsidRPr="001551BA" w:rsidRDefault="005349E4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Наименование и суть мероприятия</w:t>
            </w:r>
          </w:p>
        </w:tc>
        <w:tc>
          <w:tcPr>
            <w:tcW w:w="5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4" w:rsidRPr="001551BA" w:rsidRDefault="005349E4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Сроки реализации</w:t>
            </w:r>
          </w:p>
          <w:p w:rsidR="005349E4" w:rsidRPr="001551BA" w:rsidRDefault="005349E4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Оценка стоимости реализации, млн. руб.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9E4" w:rsidRPr="001551BA" w:rsidRDefault="005349E4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9E4" w:rsidRPr="001551BA" w:rsidRDefault="005349E4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Ожидаемый результат. Критерии успеха применения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49E4" w:rsidRPr="001551BA" w:rsidRDefault="005349E4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Отв. исполнитель</w:t>
            </w:r>
          </w:p>
        </w:tc>
      </w:tr>
      <w:tr w:rsidR="005349E4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49E4" w:rsidRPr="001551BA" w:rsidRDefault="005349E4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4" w:rsidRPr="00490A3E" w:rsidRDefault="005349E4" w:rsidP="00490A3E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4" w:rsidRPr="00490A3E" w:rsidRDefault="005349E4" w:rsidP="00490A3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4" w:rsidRPr="00490A3E" w:rsidRDefault="005349E4" w:rsidP="00490A3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4" w:rsidRPr="00490A3E" w:rsidRDefault="005349E4" w:rsidP="00490A3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4" w:rsidRPr="00490A3E" w:rsidRDefault="005349E4" w:rsidP="00490A3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4" w:rsidRPr="00490A3E" w:rsidRDefault="005349E4" w:rsidP="00490A3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4" w:rsidRPr="00490A3E" w:rsidRDefault="005349E4" w:rsidP="00490A3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4" w:rsidRPr="00490A3E" w:rsidRDefault="005349E4" w:rsidP="00490A3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4" w:rsidRPr="00490A3E" w:rsidRDefault="005349E4" w:rsidP="00490A3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4" w:rsidRPr="00490A3E" w:rsidRDefault="005349E4" w:rsidP="00490A3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49E4" w:rsidRPr="00490A3E" w:rsidRDefault="005349E4" w:rsidP="00490A3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349E4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4" w:rsidRPr="001551BA" w:rsidRDefault="005349E4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4" w:rsidRPr="001551BA" w:rsidRDefault="005349E4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4" w:rsidRPr="001551BA" w:rsidRDefault="005349E4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4" w:rsidRPr="001551BA" w:rsidRDefault="005349E4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4" w:rsidRPr="001551BA" w:rsidRDefault="005349E4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4" w:rsidRPr="001551BA" w:rsidRDefault="005349E4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4" w:rsidRPr="001551BA" w:rsidRDefault="005349E4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4" w:rsidRPr="001551BA" w:rsidRDefault="005349E4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4" w:rsidRPr="001551BA" w:rsidRDefault="005349E4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4" w:rsidRPr="001551BA" w:rsidRDefault="005349E4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4" w:rsidRPr="001551BA" w:rsidRDefault="005349E4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9E4" w:rsidRPr="001551BA" w:rsidRDefault="005349E4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12</w:t>
            </w:r>
          </w:p>
        </w:tc>
      </w:tr>
      <w:tr w:rsidR="005349E4" w:rsidRPr="001551BA" w:rsidTr="005349E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E4" w:rsidRPr="001551BA" w:rsidRDefault="005349E4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4" w:rsidRPr="005349E4" w:rsidRDefault="005349E4" w:rsidP="005349E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5349E4">
              <w:rPr>
                <w:rFonts w:ascii="Times New Roman" w:hAnsi="Times New Roman" w:cs="Times New Roman"/>
                <w:sz w:val="22"/>
              </w:rPr>
              <w:t>Содействие, включая софинансирование, оценку конкурентоспособности продукции и эффективности сбытовых структур с получением независимых заключений. Введение обязательности указанных обследований для каждой организации, претендующей на получение мер поддержки от Республики Мордовия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4" w:rsidRPr="005349E4" w:rsidRDefault="005349E4" w:rsidP="005349E4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5349E4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4" w:rsidRPr="005349E4" w:rsidRDefault="005349E4" w:rsidP="005349E4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5349E4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4" w:rsidRPr="005349E4" w:rsidRDefault="005349E4" w:rsidP="005349E4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5349E4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4" w:rsidRPr="005349E4" w:rsidRDefault="005349E4" w:rsidP="005349E4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5349E4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4" w:rsidRPr="005349E4" w:rsidRDefault="005349E4" w:rsidP="005349E4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5349E4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4" w:rsidRPr="005349E4" w:rsidRDefault="005349E4" w:rsidP="005349E4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5349E4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4" w:rsidRPr="005349E4" w:rsidRDefault="005349E4" w:rsidP="005349E4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5349E4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4" w:rsidRPr="005349E4" w:rsidRDefault="005349E4" w:rsidP="005349E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49E4">
              <w:rPr>
                <w:rFonts w:ascii="Times New Roman" w:hAnsi="Times New Roman" w:cs="Times New Roman"/>
                <w:sz w:val="21"/>
                <w:szCs w:val="21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E4" w:rsidRPr="005349E4" w:rsidRDefault="005349E4" w:rsidP="005349E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49E4">
              <w:rPr>
                <w:rFonts w:ascii="Times New Roman" w:hAnsi="Times New Roman" w:cs="Times New Roman"/>
                <w:sz w:val="21"/>
                <w:szCs w:val="21"/>
              </w:rPr>
              <w:t>1. увеличение числа проектов, претендующих на получение государственной поддержки, с получением независимых заключений о конкурентоспособности продукции на 120,% ежегодно.</w:t>
            </w:r>
          </w:p>
          <w:p w:rsidR="005349E4" w:rsidRDefault="005349E4" w:rsidP="005349E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49E4">
              <w:rPr>
                <w:rFonts w:ascii="Times New Roman" w:hAnsi="Times New Roman" w:cs="Times New Roman"/>
                <w:sz w:val="21"/>
                <w:szCs w:val="21"/>
              </w:rPr>
              <w:t>2. дополнение нормативных правовых актов по отбору инвестиционных проектов для государственной поддержки нормой об обязательности получения независимых заключений (с 2015 г.)</w:t>
            </w:r>
          </w:p>
          <w:p w:rsidR="005349E4" w:rsidRPr="005349E4" w:rsidRDefault="005349E4" w:rsidP="005349E4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49E4" w:rsidRPr="005349E4" w:rsidRDefault="005349E4" w:rsidP="005349E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349E4">
              <w:rPr>
                <w:rFonts w:ascii="Times New Roman" w:hAnsi="Times New Roman" w:cs="Times New Roman"/>
                <w:sz w:val="21"/>
                <w:szCs w:val="21"/>
              </w:rPr>
              <w:t>Корпорация развития Республики Мордовия, Министерство экономики Республики Мордовия, Министерство промышленности, науки и новых технологий Республики Мордовия</w:t>
            </w:r>
          </w:p>
        </w:tc>
      </w:tr>
      <w:tr w:rsidR="006B2B07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Наименование и суть мероприятия</w:t>
            </w:r>
          </w:p>
        </w:tc>
        <w:tc>
          <w:tcPr>
            <w:tcW w:w="5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Сроки реализации</w:t>
            </w:r>
          </w:p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Оценка стоимости реализации, млн. руб.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Ожидаемый результат. Критерии успеха применения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Отв. исполнитель</w:t>
            </w:r>
          </w:p>
        </w:tc>
      </w:tr>
      <w:tr w:rsidR="006B2B07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5349E4" w:rsidRDefault="006B2B07" w:rsidP="005349E4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5349E4" w:rsidRDefault="006B2B07" w:rsidP="005349E4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5349E4" w:rsidRDefault="006B2B07" w:rsidP="005349E4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5349E4" w:rsidRDefault="006B2B07" w:rsidP="005349E4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5349E4" w:rsidRDefault="006B2B07" w:rsidP="005349E4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5349E4" w:rsidRDefault="006B2B07" w:rsidP="005349E4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5349E4" w:rsidRDefault="006B2B07" w:rsidP="005349E4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5349E4" w:rsidRDefault="006B2B07" w:rsidP="005349E4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1551B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5349E4" w:rsidRDefault="006B2B07" w:rsidP="005349E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5349E4" w:rsidRDefault="006B2B07" w:rsidP="005349E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2B07" w:rsidRPr="005349E4" w:rsidRDefault="006B2B07" w:rsidP="005349E4">
            <w:pPr>
              <w:pStyle w:val="a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B2B07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12</w:t>
            </w:r>
          </w:p>
        </w:tc>
      </w:tr>
      <w:tr w:rsidR="006B2B07" w:rsidRPr="001551BA" w:rsidTr="006B2B07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left"/>
              <w:rPr>
                <w:rFonts w:ascii="Times New Roman" w:hAnsi="Times New Roman" w:cs="Times New Roman"/>
                <w:sz w:val="20"/>
              </w:rPr>
            </w:pPr>
            <w:r w:rsidRPr="006B2B07">
              <w:rPr>
                <w:rFonts w:ascii="Times New Roman" w:hAnsi="Times New Roman" w:cs="Times New Roman"/>
                <w:sz w:val="20"/>
              </w:rPr>
              <w:t>Содействие кооперации отраслевых производителей в финансировании расходов по выходу на новые рынки, а также по выпуску инновационной продукции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6B2B07">
              <w:rPr>
                <w:rFonts w:ascii="Times New Roman" w:hAnsi="Times New Roman" w:cs="Times New Roman"/>
                <w:sz w:val="22"/>
              </w:rPr>
              <w:t>без дополнительного финансирования из республиканского бюджета Республики Мордовия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6B2B07">
              <w:rPr>
                <w:rFonts w:ascii="Times New Roman" w:hAnsi="Times New Roman" w:cs="Times New Roman"/>
                <w:sz w:val="22"/>
              </w:rPr>
              <w:t>увеличение совместных расходов отраслевых производителей по выходу на новые рынки, а также по выпуску инновационной продукции на уровне не менее 115% ежегодно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6B2B07">
              <w:rPr>
                <w:rFonts w:ascii="Times New Roman" w:hAnsi="Times New Roman" w:cs="Times New Roman"/>
                <w:sz w:val="22"/>
              </w:rPr>
              <w:t>Министерство промышленности, науки и новых технологий Республики Мордовия, Министерство экономики Республики Мордовия</w:t>
            </w:r>
          </w:p>
        </w:tc>
      </w:tr>
      <w:tr w:rsidR="006B2B07" w:rsidRPr="001551BA" w:rsidTr="006B2B07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2B07" w:rsidRPr="001551BA" w:rsidTr="006B2B07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left"/>
              <w:rPr>
                <w:rFonts w:ascii="Times New Roman" w:hAnsi="Times New Roman" w:cs="Times New Roman"/>
                <w:sz w:val="20"/>
              </w:rPr>
            </w:pPr>
            <w:r w:rsidRPr="006B2B07">
              <w:rPr>
                <w:rFonts w:ascii="Times New Roman" w:hAnsi="Times New Roman" w:cs="Times New Roman"/>
                <w:sz w:val="20"/>
              </w:rPr>
              <w:t xml:space="preserve">Развитие кластеров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6B2B07">
              <w:rPr>
                <w:rFonts w:ascii="Times New Roman" w:hAnsi="Times New Roman" w:cs="Times New Roman"/>
                <w:sz w:val="20"/>
              </w:rPr>
              <w:t>Энергоэффективная светотехника и интеллектуальные системы управления освещением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6B2B07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6B2B07">
              <w:rPr>
                <w:rFonts w:ascii="Times New Roman" w:hAnsi="Times New Roman" w:cs="Times New Roman"/>
                <w:sz w:val="20"/>
              </w:rPr>
              <w:t>Электротехника и приборостроение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6B2B07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6B2B07">
              <w:rPr>
                <w:rFonts w:ascii="Times New Roman" w:hAnsi="Times New Roman" w:cs="Times New Roman"/>
                <w:sz w:val="20"/>
              </w:rPr>
              <w:t>Транспортное и сельскохозяйственное машиностроение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6B2B07"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6B2B07">
              <w:rPr>
                <w:rFonts w:ascii="Times New Roman" w:hAnsi="Times New Roman" w:cs="Times New Roman"/>
                <w:sz w:val="20"/>
              </w:rPr>
              <w:t>Инновационное развитие производства сыров с применением биотехнологий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6B2B07">
              <w:rPr>
                <w:rFonts w:ascii="Times New Roman" w:hAnsi="Times New Roman" w:cs="Times New Roman"/>
                <w:sz w:val="20"/>
              </w:rPr>
              <w:t xml:space="preserve">, согласование региональных программ с Правительством Российской Федерации и заинтересованными субъектами </w:t>
            </w: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6B2B07">
              <w:rPr>
                <w:rFonts w:ascii="Times New Roman" w:hAnsi="Times New Roman" w:cs="Times New Roman"/>
                <w:sz w:val="22"/>
              </w:rPr>
              <w:t>Республиканский бюджет Республики Мордовия, внебюджетные источники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6B2B07">
              <w:rPr>
                <w:rFonts w:ascii="Times New Roman" w:hAnsi="Times New Roman" w:cs="Times New Roman"/>
                <w:sz w:val="22"/>
              </w:rPr>
              <w:t>положительная динамика объемов продукции, производимой региональными кластерами на уровне не менее 102% к предыдущему году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6B2B07">
              <w:rPr>
                <w:rFonts w:ascii="Times New Roman" w:hAnsi="Times New Roman" w:cs="Times New Roman"/>
                <w:sz w:val="22"/>
              </w:rPr>
              <w:t xml:space="preserve">Министерство промышленности, науки и новых технологий Республики Мордовия, Министерство экономики Республики Мордовия, Министерство сельского хозяйства и продовольствия </w:t>
            </w:r>
            <w:r>
              <w:rPr>
                <w:rFonts w:ascii="Times New Roman" w:hAnsi="Times New Roman" w:cs="Times New Roman"/>
                <w:sz w:val="22"/>
              </w:rPr>
              <w:t>РМ</w:t>
            </w:r>
          </w:p>
        </w:tc>
      </w:tr>
      <w:tr w:rsidR="006B2B07" w:rsidRPr="001551BA" w:rsidTr="006B2B07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2B07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Наименование и суть мероприятия</w:t>
            </w:r>
          </w:p>
        </w:tc>
        <w:tc>
          <w:tcPr>
            <w:tcW w:w="5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Сроки реализации</w:t>
            </w:r>
          </w:p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Оценка стоимости реализации, млн. руб.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Ожидаемый результат. Критерии успеха применения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Отв. исполнитель</w:t>
            </w:r>
          </w:p>
        </w:tc>
      </w:tr>
      <w:tr w:rsidR="006B2B07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1551B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2B07" w:rsidRPr="001551BA" w:rsidTr="001551B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12</w:t>
            </w:r>
          </w:p>
        </w:tc>
      </w:tr>
      <w:tr w:rsidR="006B2B07" w:rsidRPr="001551BA" w:rsidTr="006B2B07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6B2B07">
              <w:rPr>
                <w:rFonts w:ascii="Times New Roman" w:hAnsi="Times New Roman" w:cs="Times New Roman"/>
                <w:sz w:val="20"/>
                <w:szCs w:val="21"/>
              </w:rPr>
              <w:t>Проведение отраслевых и технологических выставок, конференций, ярмарок, форумов для потребителей и поставщиков на территории и за пределами Республики Мордовия с участием региона в финансировании. Организация дней экономики Республики Мордовия в России и за рубежом. Организация регулярного обмена деловыми делегациями с другими субъектами Российской Федерации и зарубежными странами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6B2B07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6B2B07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6B2B07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6B2B07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6B2B07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6B2B07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6B2B07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6B2B07">
              <w:rPr>
                <w:rFonts w:ascii="Times New Roman" w:hAnsi="Times New Roman" w:cs="Times New Roman"/>
                <w:sz w:val="20"/>
              </w:rPr>
              <w:t>1. число выставок, конференций, ярмарок, форумов, дней экономики Республики Мордовия - не менее 3-х ежегодно.</w:t>
            </w:r>
          </w:p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6B2B07">
              <w:rPr>
                <w:rFonts w:ascii="Times New Roman" w:hAnsi="Times New Roman" w:cs="Times New Roman"/>
                <w:sz w:val="20"/>
              </w:rPr>
              <w:t>2. число визитов представителей Республики Мордовия в рамках привлечения инвестиций - не менее 10 в год.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6B2B07">
              <w:rPr>
                <w:rFonts w:ascii="Times New Roman" w:hAnsi="Times New Roman" w:cs="Times New Roman"/>
                <w:sz w:val="20"/>
              </w:rPr>
              <w:t>Министерство экономики Республики Мордовия,</w:t>
            </w:r>
          </w:p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6B2B07">
              <w:rPr>
                <w:rFonts w:ascii="Times New Roman" w:hAnsi="Times New Roman" w:cs="Times New Roman"/>
                <w:sz w:val="20"/>
              </w:rPr>
              <w:t>Министерство</w:t>
            </w:r>
          </w:p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6B2B07">
              <w:rPr>
                <w:rFonts w:ascii="Times New Roman" w:hAnsi="Times New Roman" w:cs="Times New Roman"/>
                <w:sz w:val="20"/>
              </w:rPr>
              <w:t>промышленности, науки и новых технологий Республики Мордовия, Корпорация развития Республики Мордовия</w:t>
            </w:r>
          </w:p>
        </w:tc>
      </w:tr>
      <w:tr w:rsidR="006B2B07" w:rsidRPr="001551BA" w:rsidTr="006B2B07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6B2B07">
              <w:rPr>
                <w:rFonts w:ascii="Times New Roman" w:hAnsi="Times New Roman" w:cs="Times New Roman"/>
                <w:sz w:val="22"/>
              </w:rPr>
              <w:t>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6B2B07">
              <w:rPr>
                <w:rFonts w:ascii="Times New Roman" w:hAnsi="Times New Roman" w:cs="Times New Roman"/>
                <w:sz w:val="22"/>
              </w:rP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6B2B07">
              <w:rPr>
                <w:rFonts w:ascii="Times New Roman" w:hAnsi="Times New Roman" w:cs="Times New Roman"/>
                <w:sz w:val="22"/>
              </w:rP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6B2B07">
              <w:rPr>
                <w:rFonts w:ascii="Times New Roman" w:hAnsi="Times New Roman" w:cs="Times New Roman"/>
                <w:sz w:val="22"/>
              </w:rPr>
              <w:t>16,0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6B2B07">
              <w:rPr>
                <w:rFonts w:ascii="Times New Roman" w:hAnsi="Times New Roman" w:cs="Times New Roman"/>
                <w:sz w:val="22"/>
              </w:rPr>
              <w:t>16,0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6B2B07">
              <w:rPr>
                <w:rFonts w:ascii="Times New Roman" w:hAnsi="Times New Roman" w:cs="Times New Roman"/>
                <w:sz w:val="22"/>
              </w:rPr>
              <w:t>16,0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6B2B07">
              <w:rPr>
                <w:rFonts w:ascii="Times New Roman" w:hAnsi="Times New Roman" w:cs="Times New Roman"/>
                <w:sz w:val="22"/>
              </w:rPr>
              <w:t>20,0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6B2B07">
              <w:rPr>
                <w:rFonts w:ascii="Times New Roman" w:hAnsi="Times New Roman" w:cs="Times New Roman"/>
                <w:sz w:val="20"/>
              </w:rPr>
              <w:t>Республиканский бюджет Республики Мордовия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2B07" w:rsidRPr="001551BA" w:rsidTr="006B2B07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6B2B07">
              <w:rPr>
                <w:rFonts w:ascii="Times New Roman" w:hAnsi="Times New Roman" w:cs="Times New Roman"/>
                <w:sz w:val="22"/>
              </w:rP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6B2B07">
              <w:rPr>
                <w:rFonts w:ascii="Times New Roman" w:hAnsi="Times New Roman" w:cs="Times New Roman"/>
                <w:sz w:val="22"/>
              </w:rP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6B2B07">
              <w:rPr>
                <w:rFonts w:ascii="Times New Roman" w:hAnsi="Times New Roman" w:cs="Times New Roman"/>
                <w:sz w:val="22"/>
              </w:rPr>
              <w:t>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6B2B07">
              <w:rPr>
                <w:rFonts w:ascii="Times New Roman" w:hAnsi="Times New Roman" w:cs="Times New Roman"/>
                <w:sz w:val="22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6B2B07">
              <w:rPr>
                <w:rFonts w:ascii="Times New Roman" w:hAnsi="Times New Roman" w:cs="Times New Roman"/>
                <w:sz w:val="22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6B2B07">
              <w:rPr>
                <w:rFonts w:ascii="Times New Roman" w:hAnsi="Times New Roman" w:cs="Times New Roman"/>
                <w:sz w:val="22"/>
              </w:rPr>
              <w:t>4,0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6B2B07">
              <w:rPr>
                <w:rFonts w:ascii="Times New Roman" w:hAnsi="Times New Roman" w:cs="Times New Roman"/>
                <w:sz w:val="22"/>
              </w:rPr>
              <w:t>5,0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6B2B07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2B07" w:rsidRPr="001551BA" w:rsidTr="006B2B07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1"/>
              </w:rPr>
            </w:pPr>
            <w:r w:rsidRPr="006B2B07">
              <w:rPr>
                <w:rFonts w:ascii="Times New Roman" w:hAnsi="Times New Roman" w:cs="Times New Roman"/>
                <w:sz w:val="20"/>
                <w:szCs w:val="21"/>
              </w:rPr>
              <w:t>Развитие центра деловых связей, оказывающего консультационные, информационные услуги, техническую поддержку процесса переговоров, предоставление малому и среднему бизнесу помещений, оборудованных для проведения переговоров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6B2B07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6B2B07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6B2B07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6B2B07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6B2B07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6B2B07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6B2B07">
              <w:rPr>
                <w:rFonts w:ascii="Times New Roman" w:hAnsi="Times New Roman" w:cs="Times New Roman"/>
                <w:sz w:val="22"/>
              </w:rPr>
              <w:t>Х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6B2B07">
              <w:rPr>
                <w:rFonts w:ascii="Times New Roman" w:hAnsi="Times New Roman" w:cs="Times New Roman"/>
                <w:sz w:val="20"/>
              </w:rPr>
              <w:t>без дополнительного финансирования из республиканского бюджета Республики Мордовия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6B2B07">
              <w:rPr>
                <w:rFonts w:ascii="Times New Roman" w:hAnsi="Times New Roman" w:cs="Times New Roman"/>
                <w:sz w:val="20"/>
              </w:rPr>
              <w:t>1. Наличие результативно функционирующего центра деловых связей.</w:t>
            </w:r>
          </w:p>
          <w:p w:rsid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6B2B07">
              <w:rPr>
                <w:rFonts w:ascii="Times New Roman" w:hAnsi="Times New Roman" w:cs="Times New Roman"/>
                <w:sz w:val="20"/>
              </w:rPr>
              <w:t>2. уровень удовлетворенности клиентов Центра - не менее 85% (по результатам регулярного опроса)</w:t>
            </w:r>
          </w:p>
          <w:p w:rsidR="006B2B07" w:rsidRPr="006B2B07" w:rsidRDefault="006B2B07" w:rsidP="006B2B07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6B2B07">
              <w:rPr>
                <w:rFonts w:ascii="Times New Roman" w:hAnsi="Times New Roman" w:cs="Times New Roman"/>
                <w:sz w:val="20"/>
              </w:rPr>
              <w:t>Министерство экономики Республики Мордовия, Корпорация развития Республики Мордовия, Торгово-промышленная Палата Республики Мордовия</w:t>
            </w:r>
          </w:p>
        </w:tc>
      </w:tr>
      <w:tr w:rsidR="006B2B07" w:rsidRPr="001551BA" w:rsidTr="006B2B07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2B07" w:rsidRPr="001551BA" w:rsidTr="006B2B07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2B07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Наименование и суть мероприятия</w:t>
            </w:r>
          </w:p>
        </w:tc>
        <w:tc>
          <w:tcPr>
            <w:tcW w:w="5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Сроки реализации</w:t>
            </w:r>
          </w:p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Оценка стоимости реализации, млн. руб.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Ожидаемый результат. Критерии успеха применения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Отв. исполнитель</w:t>
            </w:r>
          </w:p>
        </w:tc>
      </w:tr>
      <w:tr w:rsidR="006B2B07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B2B07" w:rsidRPr="001551BA" w:rsidTr="001551B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B07" w:rsidRPr="001551BA" w:rsidRDefault="006B2B07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12</w:t>
            </w:r>
          </w:p>
        </w:tc>
      </w:tr>
      <w:tr w:rsidR="006B2B07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6B2B07">
              <w:rPr>
                <w:rFonts w:ascii="Times New Roman" w:hAnsi="Times New Roman" w:cs="Times New Roman"/>
                <w:b/>
              </w:rPr>
              <w:t>6 Формирования благоприятного имиджа Республики Мордовия</w:t>
            </w:r>
          </w:p>
        </w:tc>
      </w:tr>
      <w:tr w:rsidR="006B2B07" w:rsidRPr="001551BA" w:rsidTr="006B2B07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Формирование бренда Республики Мордовия и концепции его продвижения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6B2B07">
              <w:rPr>
                <w:rFonts w:ascii="Times New Roman" w:hAnsi="Times New Roman" w:cs="Times New Roman"/>
                <w:sz w:val="20"/>
              </w:rPr>
              <w:t>Министерство экономики Республики Мордовия</w:t>
            </w:r>
          </w:p>
        </w:tc>
      </w:tr>
      <w:tr w:rsidR="006B2B07" w:rsidRPr="001551BA" w:rsidTr="006B2B07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Участие делегаций Республики Мордовия в зарубежных выставочных мероприятиях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6B2B07">
              <w:rPr>
                <w:rFonts w:ascii="Times New Roman" w:hAnsi="Times New Roman" w:cs="Times New Roman"/>
                <w:sz w:val="20"/>
              </w:rPr>
              <w:t>Министерство экономики Республики Мордовия, исполнительные органы государственной власти Республики Мордовия</w:t>
            </w:r>
          </w:p>
        </w:tc>
      </w:tr>
      <w:tr w:rsidR="006B2B07" w:rsidRPr="001551BA" w:rsidTr="006B2B07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Организация и проведение Инвестиционного форума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6B2B07">
              <w:rPr>
                <w:rFonts w:ascii="Times New Roman" w:hAnsi="Times New Roman" w:cs="Times New Roman"/>
                <w:sz w:val="20"/>
              </w:rPr>
              <w:t>Республиканский бюджет Республики Мордовия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6B2B07">
              <w:rPr>
                <w:rFonts w:ascii="Times New Roman" w:hAnsi="Times New Roman" w:cs="Times New Roman"/>
                <w:sz w:val="20"/>
              </w:rPr>
              <w:t>Заключение инвестиционных соглашений с потенциальными инвесторами в количестве не менее 10 в 2015 г., 15 в 2017 г., и 20 в 2019 г. (учитываются соглашения с минимальным объемом инвестиций - 1 млн. долл. США)</w:t>
            </w:r>
          </w:p>
          <w:p w:rsidR="006B2B07" w:rsidRPr="006B2B07" w:rsidRDefault="006B2B07" w:rsidP="006B2B07">
            <w:pPr>
              <w:spacing w:after="0" w:line="240" w:lineRule="auto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2B07" w:rsidRPr="006B2B07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6B2B07">
              <w:rPr>
                <w:rFonts w:ascii="Times New Roman" w:hAnsi="Times New Roman" w:cs="Times New Roman"/>
                <w:sz w:val="20"/>
              </w:rPr>
              <w:t>Министерство экономики Республики Мордовия, Корпорация развития Республики Мордовия</w:t>
            </w:r>
          </w:p>
        </w:tc>
      </w:tr>
      <w:tr w:rsidR="006B2B07" w:rsidRPr="001551BA" w:rsidTr="006B2B07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07" w:rsidRPr="001551BA" w:rsidRDefault="006B2B07" w:rsidP="006B2B0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B07" w:rsidRPr="001551BA" w:rsidRDefault="006B2B07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A62B5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62B5" w:rsidRPr="001551BA" w:rsidRDefault="005A62B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2B5" w:rsidRPr="001551BA" w:rsidRDefault="005A62B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Наименование и суть мероприятия</w:t>
            </w:r>
          </w:p>
        </w:tc>
        <w:tc>
          <w:tcPr>
            <w:tcW w:w="5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5" w:rsidRPr="001551BA" w:rsidRDefault="005A62B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Сроки реализации</w:t>
            </w:r>
          </w:p>
          <w:p w:rsidR="005A62B5" w:rsidRPr="001551BA" w:rsidRDefault="005A62B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Оценка стоимости реализации, млн. руб.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2B5" w:rsidRPr="001551BA" w:rsidRDefault="005A62B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2B5" w:rsidRPr="001551BA" w:rsidRDefault="005A62B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Ожидаемый результат. Критерии успеха применения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62B5" w:rsidRPr="001551BA" w:rsidRDefault="005A62B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Отв. исполнитель</w:t>
            </w:r>
          </w:p>
        </w:tc>
      </w:tr>
      <w:tr w:rsidR="005A62B5" w:rsidRPr="001551BA" w:rsidTr="00567E63">
        <w:tblPrEx>
          <w:tblCellMar>
            <w:top w:w="0" w:type="dxa"/>
            <w:bottom w:w="0" w:type="dxa"/>
          </w:tblCellMar>
        </w:tblPrEx>
        <w:tc>
          <w:tcPr>
            <w:tcW w:w="4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62B5" w:rsidRPr="001551BA" w:rsidRDefault="005A62B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5" w:rsidRPr="001551BA" w:rsidRDefault="005A62B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5" w:rsidRPr="001551BA" w:rsidRDefault="005A62B5" w:rsidP="001551BA">
            <w:pPr>
              <w:pStyle w:val="a5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5" w:rsidRPr="001551BA" w:rsidRDefault="005A62B5" w:rsidP="001551BA">
            <w:pPr>
              <w:pStyle w:val="a5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5" w:rsidRPr="001551BA" w:rsidRDefault="005A62B5" w:rsidP="001551BA">
            <w:pPr>
              <w:pStyle w:val="a5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5" w:rsidRPr="001551BA" w:rsidRDefault="005A62B5" w:rsidP="001551BA">
            <w:pPr>
              <w:pStyle w:val="a5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5" w:rsidRPr="001551BA" w:rsidRDefault="005A62B5" w:rsidP="001551BA">
            <w:pPr>
              <w:pStyle w:val="a5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5" w:rsidRPr="001551BA" w:rsidRDefault="005A62B5" w:rsidP="001551BA">
            <w:pPr>
              <w:pStyle w:val="a5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5" w:rsidRPr="001551BA" w:rsidRDefault="005A62B5" w:rsidP="001551BA">
            <w:pPr>
              <w:pStyle w:val="a5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1551BA" w:rsidRDefault="005A62B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5" w:rsidRPr="001551BA" w:rsidRDefault="005A62B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62B5" w:rsidRPr="001551BA" w:rsidRDefault="005A62B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A62B5" w:rsidRPr="001551BA" w:rsidTr="001551B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1551BA" w:rsidRDefault="005A62B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1551BA" w:rsidRDefault="005A62B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1551BA" w:rsidRDefault="005A62B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1551BA" w:rsidRDefault="005A62B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1551BA" w:rsidRDefault="005A62B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1551BA" w:rsidRDefault="005A62B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1551BA" w:rsidRDefault="005A62B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1551BA" w:rsidRDefault="005A62B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1551BA" w:rsidRDefault="005A62B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1551BA" w:rsidRDefault="005A62B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1551BA" w:rsidRDefault="005A62B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2B5" w:rsidRPr="001551BA" w:rsidRDefault="005A62B5" w:rsidP="00567E6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12</w:t>
            </w:r>
          </w:p>
        </w:tc>
      </w:tr>
      <w:tr w:rsidR="005A62B5" w:rsidRPr="001551BA" w:rsidTr="005A62B5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1551BA" w:rsidRDefault="005A62B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5" w:rsidRPr="001551BA" w:rsidRDefault="005A62B5" w:rsidP="005A62B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Организация и участие в конгрессно-выставочных мероприятиях по продвижению инвестиционных проектов Республики Мордовия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1551BA" w:rsidRDefault="005A62B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1551BA" w:rsidRDefault="005A62B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1551BA" w:rsidRDefault="005A62B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1551BA" w:rsidRDefault="005A62B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1551BA" w:rsidRDefault="005A62B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1551BA" w:rsidRDefault="005A62B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1551BA" w:rsidRDefault="005A62B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5" w:rsidRPr="005A62B5" w:rsidRDefault="005A62B5" w:rsidP="005A62B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5" w:rsidRPr="005A62B5" w:rsidRDefault="005A62B5" w:rsidP="005A62B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2B5" w:rsidRPr="005A62B5" w:rsidRDefault="005A62B5" w:rsidP="005A62B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5A62B5">
              <w:rPr>
                <w:rFonts w:ascii="Times New Roman" w:hAnsi="Times New Roman" w:cs="Times New Roman"/>
                <w:sz w:val="20"/>
              </w:rPr>
              <w:t>Министерство экономики Республики Мордовия</w:t>
            </w:r>
          </w:p>
        </w:tc>
      </w:tr>
      <w:tr w:rsidR="005A62B5" w:rsidRPr="001551BA" w:rsidTr="005A62B5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1551BA" w:rsidRDefault="005A62B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5" w:rsidRPr="001551BA" w:rsidRDefault="005A62B5" w:rsidP="005A62B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Развитие и актуализация Инвестиционного портала Республики Мордовия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1551BA" w:rsidRDefault="005A62B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1551BA" w:rsidRDefault="005A62B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1551BA" w:rsidRDefault="005A62B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1551BA" w:rsidRDefault="005A62B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1551BA" w:rsidRDefault="005A62B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1551BA" w:rsidRDefault="005A62B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1551BA" w:rsidRDefault="005A62B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5" w:rsidRPr="005A62B5" w:rsidRDefault="005A62B5" w:rsidP="005A62B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5" w:rsidRPr="005A62B5" w:rsidRDefault="005A62B5" w:rsidP="005A62B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2B5" w:rsidRPr="005A62B5" w:rsidRDefault="005A62B5" w:rsidP="005A62B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5A62B5">
              <w:rPr>
                <w:rFonts w:ascii="Times New Roman" w:hAnsi="Times New Roman" w:cs="Times New Roman"/>
                <w:sz w:val="20"/>
              </w:rPr>
              <w:t>Корпорация развития Республики Мордовия</w:t>
            </w:r>
          </w:p>
          <w:p w:rsidR="005A62B5" w:rsidRPr="005A62B5" w:rsidRDefault="005A62B5" w:rsidP="005A62B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5A62B5">
              <w:rPr>
                <w:rFonts w:ascii="Times New Roman" w:hAnsi="Times New Roman" w:cs="Times New Roman"/>
                <w:sz w:val="20"/>
              </w:rPr>
              <w:t>Министерство экономики Республики Мордовия</w:t>
            </w:r>
          </w:p>
        </w:tc>
      </w:tr>
      <w:tr w:rsidR="005A62B5" w:rsidRPr="001551BA" w:rsidTr="005A62B5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1551BA" w:rsidRDefault="005A62B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5" w:rsidRPr="001551BA" w:rsidRDefault="005A62B5" w:rsidP="005A62B5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1551BA">
              <w:rPr>
                <w:rFonts w:ascii="Times New Roman" w:hAnsi="Times New Roman" w:cs="Times New Roman"/>
              </w:rPr>
              <w:t>Актуализация инвестиционных паспортов муниципальных образования Республики Мордовия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1551BA" w:rsidRDefault="005A62B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1551BA" w:rsidRDefault="005A62B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1551BA" w:rsidRDefault="005A62B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1551BA" w:rsidRDefault="005A62B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1551BA" w:rsidRDefault="005A62B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1551BA" w:rsidRDefault="005A62B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2B5" w:rsidRPr="001551BA" w:rsidRDefault="005A62B5" w:rsidP="001551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5" w:rsidRPr="005A62B5" w:rsidRDefault="005A62B5" w:rsidP="005A62B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5A62B5">
              <w:rPr>
                <w:rFonts w:ascii="Times New Roman" w:hAnsi="Times New Roman" w:cs="Times New Roman"/>
                <w:sz w:val="20"/>
              </w:rPr>
              <w:t>без дополнительного финансирования со стороны Республиканского бюджета Республики Мордовия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B5" w:rsidRPr="005A62B5" w:rsidRDefault="005A62B5" w:rsidP="005A62B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5A62B5">
              <w:rPr>
                <w:rFonts w:ascii="Times New Roman" w:hAnsi="Times New Roman" w:cs="Times New Roman"/>
                <w:sz w:val="20"/>
              </w:rPr>
              <w:t>актуализированные паспорта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2B5" w:rsidRPr="005A62B5" w:rsidRDefault="005A62B5" w:rsidP="005A62B5">
            <w:pPr>
              <w:pStyle w:val="a5"/>
              <w:jc w:val="center"/>
              <w:rPr>
                <w:rFonts w:ascii="Times New Roman" w:hAnsi="Times New Roman" w:cs="Times New Roman"/>
                <w:sz w:val="20"/>
              </w:rPr>
            </w:pPr>
            <w:r w:rsidRPr="005A62B5">
              <w:rPr>
                <w:rFonts w:ascii="Times New Roman" w:hAnsi="Times New Roman" w:cs="Times New Roman"/>
                <w:sz w:val="20"/>
              </w:rPr>
              <w:t>Администрации муниципальных образований (по согласованию)</w:t>
            </w:r>
          </w:p>
        </w:tc>
      </w:tr>
    </w:tbl>
    <w:p w:rsidR="001551BA" w:rsidRPr="001551BA" w:rsidRDefault="001551BA" w:rsidP="00155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51BA" w:rsidRPr="001551BA" w:rsidSect="001551BA">
          <w:pgSz w:w="16837" w:h="11905" w:orient="landscape"/>
          <w:pgMar w:top="709" w:right="820" w:bottom="993" w:left="1100" w:header="720" w:footer="720" w:gutter="0"/>
          <w:cols w:space="720"/>
          <w:noEndnote/>
        </w:sectPr>
      </w:pPr>
    </w:p>
    <w:p w:rsidR="00567E63" w:rsidRPr="001551BA" w:rsidRDefault="00567E63" w:rsidP="00155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7E63" w:rsidRPr="001551BA" w:rsidSect="001551BA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7C3" w:rsidRPr="005A62B5" w:rsidRDefault="00BC77C3" w:rsidP="005A62B5">
      <w:pPr>
        <w:pStyle w:val="a5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BC77C3" w:rsidRPr="005A62B5" w:rsidRDefault="00BC77C3" w:rsidP="005A62B5">
      <w:pPr>
        <w:pStyle w:val="a5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7C3" w:rsidRPr="005A62B5" w:rsidRDefault="00BC77C3" w:rsidP="005A62B5">
      <w:pPr>
        <w:pStyle w:val="a5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BC77C3" w:rsidRPr="005A62B5" w:rsidRDefault="00BC77C3" w:rsidP="005A62B5">
      <w:pPr>
        <w:pStyle w:val="a5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1BA"/>
    <w:rsid w:val="001551BA"/>
    <w:rsid w:val="001C5132"/>
    <w:rsid w:val="00490A3E"/>
    <w:rsid w:val="005349E4"/>
    <w:rsid w:val="00567E63"/>
    <w:rsid w:val="005A62B5"/>
    <w:rsid w:val="006B2B07"/>
    <w:rsid w:val="00763C27"/>
    <w:rsid w:val="00B56C8A"/>
    <w:rsid w:val="00BA5339"/>
    <w:rsid w:val="00BC14F5"/>
    <w:rsid w:val="00BC77C3"/>
    <w:rsid w:val="00C25925"/>
    <w:rsid w:val="00C3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5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551B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551BA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551BA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1551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A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2B5"/>
  </w:style>
  <w:style w:type="paragraph" w:styleId="a8">
    <w:name w:val="footer"/>
    <w:basedOn w:val="a"/>
    <w:link w:val="a9"/>
    <w:uiPriority w:val="99"/>
    <w:semiHidden/>
    <w:unhideWhenUsed/>
    <w:rsid w:val="005A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31471.10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8920295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920295.1000" TargetMode="External"/><Relationship Id="rId11" Type="http://schemas.openxmlformats.org/officeDocument/2006/relationships/hyperlink" Target="garantF1://8924545.1000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8861100.100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893147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3506</Words>
  <Characters>19988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primchik</dc:creator>
  <cp:keywords/>
  <dc:description/>
  <cp:lastModifiedBy>primchik</cp:lastModifiedBy>
  <cp:revision>11</cp:revision>
  <dcterms:created xsi:type="dcterms:W3CDTF">2018-01-31T08:27:00Z</dcterms:created>
  <dcterms:modified xsi:type="dcterms:W3CDTF">2018-01-31T09:06:00Z</dcterms:modified>
</cp:coreProperties>
</file>